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B42C7" w:rsidRDefault="00BB42C7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B42C7" w:rsidRPr="00BB42C7" w:rsidRDefault="00BB42C7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EB1E82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3C5938" w:rsidRPr="00FD48F2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วิทยาศสตร์        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คณิตศาสตร์</w:t>
            </w:r>
          </w:p>
          <w:p w:rsidR="003C5938" w:rsidRPr="00202F84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02F8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            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02F8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3C5938" w:rsidRPr="00FD48F2" w:rsidRDefault="003C5938" w:rsidP="00EB1E82">
      <w:pPr>
        <w:pStyle w:val="7"/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492"/>
      </w:tblGrid>
      <w:tr w:rsidR="003C5938" w:rsidRPr="00FD48F2" w:rsidTr="00E07A6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E84D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คศ </w:t>
            </w:r>
            <w:r w:rsidR="00BB42C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205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D67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B42C7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ตรรกศาสตร์เชิงคณิตศาสตร์เบื้องต้น</w:t>
            </w:r>
          </w:p>
        </w:tc>
      </w:tr>
      <w:tr w:rsidR="003C5938" w:rsidRPr="00FD48F2" w:rsidTr="00E07A6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D67D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หน่วยกิต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3 - 0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BB42C7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900BB" w:rsidP="00BB42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72" style="position:absolute;margin-left:31pt;margin-top:3pt;width:9.75pt;height:13.5pt;z-index:251683840;mso-position-horizontal-relative:text;mso-position-vertical-relative:text" filled="f" strokeweight="1.5pt">
                  <v:shadow on="t" opacity=".5"/>
                </v:rect>
              </w:pict>
            </w:r>
            <w:r w:rsidR="00E84D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 w:rsidR="00BB42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BB42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B42C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E84D7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BB42C7" w:rsidP="002D67D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สาขาวิชาเทคโนโลยีสารสนเทศทางธุรกิจ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900BB" w:rsidP="00BB42C7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73" style="position:absolute;margin-left:31pt;margin-top:3.65pt;width:9.75pt;height:13.5pt;z-index:251684864;mso-position-horizontal-relative:text;mso-position-vertical-relative:text" filled="f" strokeweight="1.5pt">
                  <v:shadow on="t" opacity=".5"/>
                </v:rect>
              </w:pict>
            </w:r>
            <w:r w:rsidR="00E84D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900BB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0B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0900BB" w:rsidP="00BB42C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0BB"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0900BB" w:rsidP="00BB42C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74" style="position:absolute;margin-left:.35pt;margin-top:2.45pt;width:9.75pt;height:13.5pt;z-index:251685888;mso-position-horizontal-relative:text;mso-position-vertical-relative:text" filled="f" strokeweight="1.5pt">
                  <v:shadow on="t" opacity=".5"/>
                </v:rect>
              </w:pict>
            </w:r>
            <w:r w:rsidR="00BB42C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D931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93155" w:rsidRPr="00D93155">
              <w:rPr>
                <w:rFonts w:ascii="TH SarabunPSK" w:hAnsi="TH SarabunPSK" w:cs="TH SarabunPSK"/>
                <w:sz w:val="18"/>
                <w:szCs w:val="18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900BB" w:rsidP="00E84D7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75" style="position:absolute;left:0;text-align:left;margin-left:41.25pt;margin-top:1.9pt;width:9.75pt;height:13.5pt;z-index:251686912;mso-position-horizontal-relative:text;mso-position-vertical-relative:text" filled="f" strokeweight="1.5pt">
                  <v:shadow on="t" opacity=".5"/>
                </v:rect>
              </w:pict>
            </w:r>
            <w:r w:rsidRPr="000900BB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left:0;text-align:left;margin-left:88.5pt;margin-top:3.4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Pr="000900BB">
              <w:rPr>
                <w:rFonts w:ascii="TH SarabunPSK" w:hAnsi="TH SarabunPSK" w:cs="TH SarabunPSK"/>
                <w:sz w:val="32"/>
                <w:szCs w:val="32"/>
              </w:rPr>
              <w:pict>
                <v:rect id="_x0000_s1054" style="position:absolute;left:0;text-align:left;margin-left:150.85pt;margin-top:4.1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BB42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D67D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0900BB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0BB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  <w:r w:rsidR="00D229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3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2290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อาจารย์ ดร. </w:t>
            </w:r>
            <w:r w:rsidR="00BB42C7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บุรัสกร  นันทดิลก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3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22908" w:rsidP="00D2290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อาจารย์ ดร. </w:t>
            </w:r>
            <w:r w:rsidR="00BB42C7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บุรัสกร  นันทดิลก</w:t>
            </w:r>
          </w:p>
        </w:tc>
      </w:tr>
      <w:tr w:rsidR="003C5938" w:rsidRPr="00FD48F2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900BB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77" style="position:absolute;margin-left:120pt;margin-top:2pt;width:9.75pt;height:13.5pt;z-index:25168896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76" style="position:absolute;margin-left:81.75pt;margin-top:2pt;width:9.75pt;height:13.5pt;z-index:2516879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BB42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    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D229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D229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B42C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ชั้นปีที่เรียน</w:t>
            </w:r>
            <w:r w:rsidR="00D2290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 w:rsidR="00BB42C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84D75" w:rsidRPr="00FD48F2" w:rsidTr="00E07A68">
        <w:trPr>
          <w:trHeight w:val="486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D75" w:rsidRPr="00FD48F2" w:rsidRDefault="00E84D75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D75" w:rsidRDefault="00BB42C7"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ไม่มี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75" w:rsidRDefault="00E84D75" w:rsidP="00E84D75">
            <w:pPr>
              <w:rPr>
                <w:lang w:bidi="th-TH"/>
              </w:rPr>
            </w:pPr>
          </w:p>
        </w:tc>
      </w:tr>
      <w:tr w:rsidR="003C5938" w:rsidRPr="00AD0FA3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84D75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D75" w:rsidRPr="00FD48F2" w:rsidRDefault="00E84D75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D75" w:rsidRDefault="00BB42C7"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ไม่มี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75" w:rsidRPr="00843A57" w:rsidRDefault="00E84D75">
            <w:pPr>
              <w:rPr>
                <w:lang w:val="en-US" w:bidi="th-TH"/>
              </w:rPr>
            </w:pPr>
          </w:p>
        </w:tc>
      </w:tr>
      <w:tr w:rsidR="003C5938" w:rsidRPr="00FD48F2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E07A6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900BB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78" style="position:absolute;margin-left:2.55pt;margin-top:2.95pt;width:9.75pt;height:13.5pt;z-index:25168998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900BB" w:rsidP="00BB42C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79" style="position:absolute;left:0;text-align:left;margin-left:5.6pt;margin-top:2.45pt;width:9.75pt;height:13.5pt;z-index:251691008;mso-position-horizontal-relative:text;mso-position-vertical-relative:text" filled="f" strokeweight="1.5pt">
                  <v:shadow on="t" opacity=".5"/>
                </v:rect>
              </w:pic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มหาวิทยาลัยแม่โจ้ - เชียงใหม่</w:t>
            </w:r>
          </w:p>
        </w:tc>
      </w:tr>
      <w:tr w:rsidR="003C5938" w:rsidRPr="00FD48F2" w:rsidTr="00E07A6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900BB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900BB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2.5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900BB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0B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5.6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BB42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3C5938" w:rsidRPr="00FD48F2" w:rsidTr="00E07A6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900BB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0B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6.2pt;margin-top:3.0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BB42C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ชุมพร</w:t>
            </w:r>
          </w:p>
        </w:tc>
      </w:tr>
      <w:tr w:rsidR="003C5938" w:rsidRPr="00FD48F2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FD48F2" w:rsidTr="00E07A6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900BB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80" style="position:absolute;margin-left:111.8pt;margin-top:3.3pt;width:9.75pt;height:13.5pt;z-index:251692032;mso-position-horizontal-relative:text;mso-position-vertical-relative:text" filled="f" strokeweight="1.5pt">
                  <v:shadow on="t" opacity=".5"/>
                </v:rect>
              </w:pict>
            </w:r>
            <w:r w:rsidRPr="000900B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7.1pt;margin-top:3.3pt;width:9.75pt;height:13.5pt;z-index:251675648;mso-position-horizontal-relative:text;mso-position-vertical-relative:text" filled="f" strokeweight="1.5pt">
                  <v:shadow on="t" opacity=".5"/>
                </v:rect>
              </w:pict>
            </w:r>
            <w:r w:rsidR="00541E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        1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BB42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9742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C766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C76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</w:t>
            </w:r>
            <w:r w:rsidR="000C766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48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41ED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202F8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2 และ มคอ.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D48F2" w:rsidRDefault="003C5938" w:rsidP="007E13AA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0C766E">
        <w:trPr>
          <w:cantSplit/>
          <w:trHeight w:val="261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11" w:rsidRDefault="003C5938" w:rsidP="007E13AA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A68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9D6711" w:rsidRPr="007E13AA" w:rsidRDefault="0065236A" w:rsidP="009D6711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D67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Pr="009D67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เพื่อให้นักศึกษามีความรู้ความเข้าใจเกี่ยวกับ โครงสร้างทางคณิตศาสตร์   ตรรกศาสตร์สัญลักษณ์   การ</w:t>
            </w:r>
            <w:r w:rsidR="000C766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9D67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วิเคราะห์ค่าความจริง   การอ้างเหตุผลโดยวิธีอุปนัยและนิรนัย   วิธีของการพิสูจน์เพื่อยืนยันความสมเหตุสมผลหรือความไม่สมเหตุสมผลของการอ้างเหตุผล </w:t>
            </w:r>
            <w:r w:rsidRPr="009D671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9D67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และสามารถ</w:t>
            </w:r>
            <w:r w:rsidRPr="009D67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การนำตรรกศาสตร์ไปประยุกต์ใช้เบื้องต้น</w:t>
            </w:r>
            <w:r w:rsidRPr="009D67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ได้อย่างเหมาะสม</w:t>
            </w:r>
          </w:p>
          <w:p w:rsidR="00BC7FAF" w:rsidRPr="009D6711" w:rsidRDefault="0065236A" w:rsidP="009D6711">
            <w:pPr>
              <w:ind w:firstLine="601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D67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BC7FAF" w:rsidRPr="009D67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9D67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</w:t>
            </w:r>
            <w:r w:rsidR="00BC7FAF" w:rsidRPr="009D67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 และมีวินัยในตนเอง</w:t>
            </w:r>
          </w:p>
          <w:p w:rsidR="00FA6883" w:rsidRPr="000C766E" w:rsidRDefault="0065236A" w:rsidP="007E13AA">
            <w:pPr>
              <w:spacing w:after="120"/>
              <w:ind w:firstLine="601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D67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BC7FAF" w:rsidRPr="009D67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9D67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</w:t>
            </w:r>
            <w:r w:rsidR="00BC7FAF" w:rsidRPr="009D67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นักศึกษามีส่วนร่วมในการเรียนการสอน</w:t>
            </w:r>
          </w:p>
        </w:tc>
      </w:tr>
      <w:tr w:rsidR="003C5938" w:rsidRPr="00FD48F2" w:rsidTr="000C766E">
        <w:trPr>
          <w:trHeight w:val="59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7FAF" w:rsidRDefault="003C5938" w:rsidP="007E13AA">
            <w:pPr>
              <w:spacing w:before="120"/>
              <w:ind w:left="601" w:hanging="601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วัตถุประสงค</w:t>
            </w:r>
            <w:r w:rsidR="00BC7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์ในการพัฒนา/ปรับปรุงรายวิชา</w:t>
            </w:r>
          </w:p>
        </w:tc>
      </w:tr>
    </w:tbl>
    <w:p w:rsidR="003C5938" w:rsidRPr="00EB1E82" w:rsidRDefault="003C5938" w:rsidP="007E13AA">
      <w:pPr>
        <w:pStyle w:val="9"/>
        <w:spacing w:before="240" w:after="240"/>
        <w:jc w:val="center"/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cs/>
          <w:lang w:bidi="th-TH"/>
        </w:rPr>
      </w:pPr>
      <w:r w:rsidRPr="00EB1E82"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cs/>
          <w:lang w:bidi="th-TH"/>
        </w:rPr>
        <w:t>หมวดที่ 3 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D48F2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7E13AA">
            <w:pPr>
              <w:pStyle w:val="7"/>
              <w:spacing w:before="120" w:after="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C5938" w:rsidRPr="007E13AA" w:rsidRDefault="009D6711" w:rsidP="00EB1E82">
            <w:pPr>
              <w:pStyle w:val="7"/>
              <w:spacing w:before="0" w:after="120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โครงสร้างทางคณิตศาสตร์   ตรรกศาสตร์สัญลักษณ์   การวิเคราะห์ค่าความจริง   การอ้างเ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หตุผลโดยวิธีอุปนัยและนิรนัย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วิธีของการพิสูจน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์การอ้างเหตุผลและแผนภาพเวนน์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การประยุกต์ของตรรกศาสตร์</w:t>
            </w:r>
          </w:p>
        </w:tc>
      </w:tr>
      <w:tr w:rsidR="003C5938" w:rsidRPr="00FD48F2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7E13AA">
            <w:pPr>
              <w:pStyle w:val="7"/>
              <w:spacing w:before="120"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B07C87" w:rsidRPr="00FD48F2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B1E82" w:rsidRDefault="007E13AA" w:rsidP="00BC7FAF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B1E8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45</w:t>
            </w:r>
            <w:r w:rsidRPr="00EB1E8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ชั่วโมง</w:t>
            </w:r>
            <w:r w:rsidRPr="00EB1E8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/</w:t>
            </w:r>
            <w:r w:rsidRPr="00EB1E8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B1E82" w:rsidRDefault="00EB1E82" w:rsidP="007872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B1E8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7E13AA" w:rsidP="007E13A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7E13AA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90 ชั่วโมง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/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3C5938" w:rsidRPr="00FD48F2" w:rsidTr="00202F8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3C5938" w:rsidRPr="007E13AA" w:rsidRDefault="007E13AA" w:rsidP="0085627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อาจารย์ผู้สอนให้คำปรึกษาและแนะนำเกี่ยวกับการเรียนการสอนตลอดภาคการศึกษา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และติดตารางการทำงานของอาจารย์ไว้ที่หน้าห้องเพื่อให้นักศึกษาสามารถนัดหมายหรือเข้าพบได้ทันที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EB1E82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EB1E8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4111F">
      <w:pPr>
        <w:pStyle w:val="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D48F2" w:rsidRDefault="003C5938" w:rsidP="00EB1E82">
      <w:pPr>
        <w:pStyle w:val="5"/>
        <w:spacing w:after="120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tbl>
      <w:tblPr>
        <w:tblStyle w:val="aa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3C5938" w:rsidRPr="00FD48F2" w:rsidTr="00202F84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202F84">
        <w:trPr>
          <w:trHeight w:val="147"/>
          <w:jc w:val="center"/>
        </w:trPr>
        <w:tc>
          <w:tcPr>
            <w:tcW w:w="2242" w:type="dxa"/>
            <w:vMerge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B02FB4" w:rsidRPr="00FD48F2" w:rsidTr="00787284">
        <w:trPr>
          <w:trHeight w:val="221"/>
          <w:jc w:val="center"/>
        </w:trPr>
        <w:tc>
          <w:tcPr>
            <w:tcW w:w="2242" w:type="dxa"/>
          </w:tcPr>
          <w:p w:rsidR="00B02FB4" w:rsidRPr="00FD48F2" w:rsidRDefault="008B502F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คศ 205</w:t>
            </w:r>
          </w:p>
        </w:tc>
        <w:tc>
          <w:tcPr>
            <w:tcW w:w="412" w:type="dxa"/>
            <w:vAlign w:val="center"/>
          </w:tcPr>
          <w:p w:rsidR="00B02FB4" w:rsidRPr="008A678F" w:rsidRDefault="00554ABA" w:rsidP="00EB1E82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8A678F" w:rsidRDefault="00554ABA" w:rsidP="00EB1E82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8A678F" w:rsidRDefault="00554ABA" w:rsidP="00EB1E82">
            <w:pPr>
              <w:jc w:val="center"/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8A678F" w:rsidRDefault="00554ABA" w:rsidP="00EB1E82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EB1E8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927A99" w:rsidRDefault="008B502F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8B502F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8B502F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6" w:type="dxa"/>
            <w:vAlign w:val="center"/>
          </w:tcPr>
          <w:p w:rsidR="00B02FB4" w:rsidRPr="00927A99" w:rsidRDefault="008B502F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4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88246F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AD5995" w:rsidRDefault="00AD5995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p w:rsidR="003C5938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72"/>
        <w:gridCol w:w="3144"/>
        <w:gridCol w:w="3607"/>
      </w:tblGrid>
      <w:tr w:rsidR="00AD5995" w:rsidRPr="002E6FE0" w:rsidTr="00735BDA">
        <w:tc>
          <w:tcPr>
            <w:tcW w:w="9923" w:type="dxa"/>
            <w:gridSpan w:val="3"/>
          </w:tcPr>
          <w:p w:rsidR="00AD5995" w:rsidRPr="002E6FE0" w:rsidRDefault="00AD5995" w:rsidP="00735BD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AD5995" w:rsidRPr="002E6FE0" w:rsidTr="00735BDA">
        <w:tc>
          <w:tcPr>
            <w:tcW w:w="3172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144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607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D5995" w:rsidRPr="002E6FE0" w:rsidTr="00735BDA">
        <w:tc>
          <w:tcPr>
            <w:tcW w:w="3172" w:type="dxa"/>
          </w:tcPr>
          <w:p w:rsidR="00AD5995" w:rsidRPr="00735BDA" w:rsidRDefault="00735BDA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1.1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  <w:p w:rsidR="00735BDA" w:rsidRPr="00735BDA" w:rsidRDefault="00735BDA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1.2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มีระเบียบวินัย</w:t>
            </w:r>
          </w:p>
          <w:p w:rsidR="00735BDA" w:rsidRPr="00735BDA" w:rsidRDefault="00735BDA" w:rsidP="00735BDA">
            <w:pPr>
              <w:pStyle w:val="ae"/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144" w:type="dxa"/>
          </w:tcPr>
          <w:p w:rsidR="00AD5995" w:rsidRPr="002E6FE0" w:rsidRDefault="00AD5995" w:rsidP="00735BDA">
            <w:pPr>
              <w:ind w:left="37" w:hanging="37"/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AD5995" w:rsidRDefault="00AD5995" w:rsidP="00735B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ให้คำยกย่องชมเชยนักศึกษาที่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AD5995" w:rsidRPr="002E6FE0" w:rsidRDefault="00AD5995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ประพฤติปฏิบัติดี</w:t>
            </w:r>
            <w:r w:rsidRPr="002E6FE0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</w:rPr>
              <w:t xml:space="preserve">  </w:t>
            </w:r>
          </w:p>
          <w:p w:rsidR="00AD5995" w:rsidRPr="002E6FE0" w:rsidRDefault="00AD5995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วิธีการบรรยาย</w:t>
            </w:r>
          </w:p>
        </w:tc>
        <w:tc>
          <w:tcPr>
            <w:tcW w:w="3607" w:type="dxa"/>
          </w:tcPr>
          <w:p w:rsidR="00AD5995" w:rsidRDefault="00AD5995" w:rsidP="00735BDA">
            <w:pPr>
              <w:pStyle w:val="7"/>
              <w:spacing w:before="0" w:after="0"/>
              <w:ind w:left="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มีเกณฑ์การประเมินผลเกี่ยวกับ</w:t>
            </w:r>
          </w:p>
          <w:p w:rsidR="00AD5995" w:rsidRPr="002E6FE0" w:rsidRDefault="00AD5995" w:rsidP="00735BDA">
            <w:pPr>
              <w:pStyle w:val="7"/>
              <w:spacing w:before="0" w:after="0"/>
              <w:ind w:left="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กิจกรรมที่มอบหมาย</w:t>
            </w:r>
          </w:p>
          <w:p w:rsidR="00AD5995" w:rsidRPr="002E6FE0" w:rsidRDefault="00AD5995" w:rsidP="00735B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เช็คเวลาเรียนและการส่งงาน</w:t>
            </w:r>
          </w:p>
          <w:p w:rsidR="00AD5995" w:rsidRPr="002E6FE0" w:rsidRDefault="00AD5995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สังเกตพฤติกรรมในชั้นเรียน</w:t>
            </w:r>
          </w:p>
        </w:tc>
      </w:tr>
      <w:tr w:rsidR="00AD5995" w:rsidRPr="002E6FE0" w:rsidTr="00735BDA">
        <w:tc>
          <w:tcPr>
            <w:tcW w:w="9923" w:type="dxa"/>
            <w:gridSpan w:val="3"/>
          </w:tcPr>
          <w:p w:rsidR="00AD5995" w:rsidRPr="002E6FE0" w:rsidRDefault="00AD5995" w:rsidP="00735BD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D5995" w:rsidRPr="002E6FE0" w:rsidTr="00735BDA">
        <w:tc>
          <w:tcPr>
            <w:tcW w:w="3172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144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607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07564" w:rsidRPr="002E6FE0" w:rsidTr="00AD5995">
        <w:trPr>
          <w:trHeight w:val="2693"/>
        </w:trPr>
        <w:tc>
          <w:tcPr>
            <w:tcW w:w="3172" w:type="dxa"/>
          </w:tcPr>
          <w:p w:rsidR="00A07564" w:rsidRDefault="00A07564" w:rsidP="00735BDA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2.1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มีความรู้ในหลักการและทฤษฎี</w:t>
            </w:r>
          </w:p>
          <w:p w:rsidR="00A07564" w:rsidRDefault="00A07564" w:rsidP="00735BDA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ทางด้าน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วิทยาศาสตร์หรือ</w:t>
            </w:r>
          </w:p>
          <w:p w:rsidR="00A07564" w:rsidRDefault="00A07564" w:rsidP="00735BDA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A07564" w:rsidRDefault="00A07564" w:rsidP="00735BDA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2.2 มีความรู้พื้นฐานทาง</w:t>
            </w:r>
          </w:p>
          <w:p w:rsidR="00A07564" w:rsidRDefault="00A07564" w:rsidP="00735BDA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วิทยาศาสตร์และคณิตศาสตร์ที่</w:t>
            </w:r>
          </w:p>
          <w:p w:rsidR="00A07564" w:rsidRDefault="00A07564" w:rsidP="00735BDA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จะนำมาอธิบายหลักการและ</w:t>
            </w:r>
          </w:p>
          <w:p w:rsidR="00A07564" w:rsidRPr="00BE4219" w:rsidRDefault="00A07564" w:rsidP="00BE421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ทฤษฎีในศาสตร์เฉพาะ</w:t>
            </w:r>
          </w:p>
        </w:tc>
        <w:tc>
          <w:tcPr>
            <w:tcW w:w="3144" w:type="dxa"/>
          </w:tcPr>
          <w:p w:rsidR="00A07564" w:rsidRDefault="00A07564" w:rsidP="008C6599">
            <w:pPr>
              <w:ind w:left="-19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การบรรยายเนื้อหาและการตั้ง</w:t>
            </w:r>
          </w:p>
          <w:p w:rsidR="00A07564" w:rsidRPr="002E6FE0" w:rsidRDefault="00A07564" w:rsidP="008C6599">
            <w:pPr>
              <w:ind w:left="-1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คำถาม</w:t>
            </w:r>
          </w:p>
          <w:p w:rsidR="00A07564" w:rsidRPr="002E6FE0" w:rsidRDefault="00A07564" w:rsidP="008C65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กิจกรรมกลุ่ม</w:t>
            </w:r>
          </w:p>
          <w:p w:rsidR="00A07564" w:rsidRDefault="00A07564" w:rsidP="008C65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การมอบหมายโจทย์ปัญหา และ</w:t>
            </w:r>
          </w:p>
          <w:p w:rsidR="00A07564" w:rsidRPr="00280D86" w:rsidRDefault="00A07564" w:rsidP="008C659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3607" w:type="dxa"/>
          </w:tcPr>
          <w:p w:rsidR="00A07564" w:rsidRPr="002E6FE0" w:rsidRDefault="00A07564" w:rsidP="008C65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การตอบคำถาม</w:t>
            </w:r>
          </w:p>
          <w:p w:rsidR="00A07564" w:rsidRPr="002E6FE0" w:rsidRDefault="00A07564" w:rsidP="008C65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ประเมินจากงานที่ได้รับมอบหมาย</w:t>
            </w:r>
          </w:p>
          <w:p w:rsidR="00A07564" w:rsidRPr="002E6FE0" w:rsidRDefault="00A07564" w:rsidP="008C65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สังเกตพฤติกรรมในชั้นเรียน</w:t>
            </w:r>
          </w:p>
          <w:p w:rsidR="00A07564" w:rsidRPr="007C1BBF" w:rsidRDefault="00A07564" w:rsidP="008C6599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การทดสอบย่อย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D5995" w:rsidRPr="002E6FE0" w:rsidTr="00735BDA">
        <w:tc>
          <w:tcPr>
            <w:tcW w:w="9923" w:type="dxa"/>
            <w:gridSpan w:val="3"/>
          </w:tcPr>
          <w:p w:rsidR="00AD5995" w:rsidRPr="002E6FE0" w:rsidRDefault="00AD5995" w:rsidP="00735BD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AD5995" w:rsidRPr="002E6FE0" w:rsidTr="00735BDA">
        <w:tc>
          <w:tcPr>
            <w:tcW w:w="3172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144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607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07564" w:rsidRPr="002E6FE0" w:rsidTr="00735BDA">
        <w:tc>
          <w:tcPr>
            <w:tcW w:w="3172" w:type="dxa"/>
          </w:tcPr>
          <w:p w:rsidR="00A07564" w:rsidRDefault="00A07564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สามารถคิด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อย่างเป็น</w:t>
            </w:r>
          </w:p>
          <w:p w:rsidR="00A07564" w:rsidRDefault="00A07564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ระบบ และมีเหตุผลตาม</w:t>
            </w:r>
          </w:p>
          <w:p w:rsidR="00A07564" w:rsidRDefault="00A07564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หลักเกณฑ์และวิธีทาง</w:t>
            </w:r>
          </w:p>
          <w:p w:rsidR="00A07564" w:rsidRDefault="00A07564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วิทยาศาสตร์</w:t>
            </w:r>
          </w:p>
          <w:p w:rsidR="00A07564" w:rsidRDefault="00A07564" w:rsidP="00F20C0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3.2 นำความรู้ทางวิทยาศาสตร์และ</w:t>
            </w:r>
          </w:p>
          <w:p w:rsidR="00A07564" w:rsidRDefault="00A07564" w:rsidP="00F20C0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คณิตศาสตร์ไปประยุกต์กับ</w:t>
            </w:r>
          </w:p>
          <w:p w:rsidR="00A07564" w:rsidRDefault="00A07564" w:rsidP="00F20C0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สถานการณ์ต่างๆได้อย่าง</w:t>
            </w:r>
          </w:p>
          <w:p w:rsidR="00A07564" w:rsidRPr="00280D86" w:rsidRDefault="00A07564" w:rsidP="00F20C0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ถูกต้องและเหมาะสม</w:t>
            </w:r>
          </w:p>
        </w:tc>
        <w:tc>
          <w:tcPr>
            <w:tcW w:w="3144" w:type="dxa"/>
          </w:tcPr>
          <w:p w:rsidR="00A07564" w:rsidRDefault="00A07564" w:rsidP="008C65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การบรรยายเนื้อหาและการตั้ง</w:t>
            </w:r>
          </w:p>
          <w:p w:rsidR="00A07564" w:rsidRPr="002E6FE0" w:rsidRDefault="00A07564" w:rsidP="008C65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คำถาม</w:t>
            </w:r>
          </w:p>
          <w:p w:rsidR="00A07564" w:rsidRPr="002E6FE0" w:rsidRDefault="00A07564" w:rsidP="008C65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กิจกรรมกลุ่ม</w:t>
            </w:r>
          </w:p>
          <w:p w:rsidR="00A07564" w:rsidRPr="002E6FE0" w:rsidRDefault="00A07564" w:rsidP="008C659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ให้ทำใบงาน</w:t>
            </w:r>
          </w:p>
          <w:p w:rsidR="00A07564" w:rsidRDefault="00A07564" w:rsidP="008C65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การมอบหมายโจทย์ปัญหา และ</w:t>
            </w:r>
          </w:p>
          <w:p w:rsidR="00A07564" w:rsidRPr="002E6FE0" w:rsidRDefault="00A07564" w:rsidP="008C659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3607" w:type="dxa"/>
          </w:tcPr>
          <w:p w:rsidR="00A07564" w:rsidRDefault="00A07564" w:rsidP="008C65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การตอบคำถาม</w:t>
            </w:r>
          </w:p>
          <w:p w:rsidR="00A07564" w:rsidRPr="002E6FE0" w:rsidRDefault="00A07564" w:rsidP="008C65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ประเมินจากการทำใบงาน</w:t>
            </w:r>
          </w:p>
          <w:p w:rsidR="00A07564" w:rsidRPr="002E6FE0" w:rsidRDefault="00A07564" w:rsidP="008C65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ประเมินจากงานที่ได้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</w:t>
            </w:r>
          </w:p>
          <w:p w:rsidR="00A07564" w:rsidRPr="002E6FE0" w:rsidRDefault="00A07564" w:rsidP="008C65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สังเกตพฤติกรรมในชั้นเรียน</w:t>
            </w:r>
          </w:p>
          <w:p w:rsidR="00A07564" w:rsidRPr="002E6FE0" w:rsidRDefault="00A07564" w:rsidP="008C6599">
            <w:pPr>
              <w:ind w:left="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ทดสอบหลักการและทฤษฎีโดยการ</w:t>
            </w:r>
          </w:p>
          <w:p w:rsidR="00A07564" w:rsidRDefault="00A07564" w:rsidP="008C6599">
            <w:pPr>
              <w:ind w:left="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สอบกลางภาค 1 ครั้ง และ </w:t>
            </w:r>
          </w:p>
          <w:p w:rsidR="00A07564" w:rsidRPr="002E6FE0" w:rsidRDefault="00A07564" w:rsidP="008C6599">
            <w:pPr>
              <w:ind w:left="12"/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สอบ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ปลายภาค 1 ครั้ง</w:t>
            </w:r>
          </w:p>
        </w:tc>
      </w:tr>
      <w:tr w:rsidR="00AD5995" w:rsidRPr="002E6FE0" w:rsidTr="00735BDA">
        <w:tc>
          <w:tcPr>
            <w:tcW w:w="9923" w:type="dxa"/>
            <w:gridSpan w:val="3"/>
          </w:tcPr>
          <w:p w:rsidR="00AD5995" w:rsidRPr="002E6FE0" w:rsidRDefault="00AD5995" w:rsidP="00735BD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AD5995" w:rsidRPr="002E6FE0" w:rsidTr="00735BDA">
        <w:tc>
          <w:tcPr>
            <w:tcW w:w="3172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144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607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D5995" w:rsidRPr="002E6FE0" w:rsidTr="00735BDA">
        <w:tc>
          <w:tcPr>
            <w:tcW w:w="3172" w:type="dxa"/>
          </w:tcPr>
          <w:p w:rsidR="005A0E98" w:rsidRDefault="00F20C0D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4.1 มีภาวะผู้นำ โดยสามารถทำงาน</w:t>
            </w:r>
          </w:p>
          <w:p w:rsidR="005A0E98" w:rsidRDefault="005A0E98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F20C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ร่วมกับผู้อื่นในฐานะผู้นำและ</w:t>
            </w:r>
          </w:p>
          <w:p w:rsidR="00AD5995" w:rsidRPr="002E6FE0" w:rsidRDefault="005A0E98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F20C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สมาชิกที่ดี</w:t>
            </w:r>
          </w:p>
        </w:tc>
        <w:tc>
          <w:tcPr>
            <w:tcW w:w="3144" w:type="dxa"/>
          </w:tcPr>
          <w:p w:rsidR="00AD5995" w:rsidRPr="002E6FE0" w:rsidRDefault="00C931B7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AD5995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มอบหมายงานให้ทำงานเป็นกลุ่ม</w:t>
            </w:r>
          </w:p>
        </w:tc>
        <w:tc>
          <w:tcPr>
            <w:tcW w:w="3607" w:type="dxa"/>
          </w:tcPr>
          <w:p w:rsidR="00C931B7" w:rsidRDefault="00C931B7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AD5995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C931B7" w:rsidRDefault="00C931B7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AD5995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D5995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พร้อมทั้งสังเกตพฤติกรรม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AD5995" w:rsidRPr="00C931B7" w:rsidRDefault="00C931B7" w:rsidP="00735B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AD5995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ในชั้นเรียน</w:t>
            </w:r>
          </w:p>
        </w:tc>
      </w:tr>
      <w:tr w:rsidR="00AD5995" w:rsidRPr="002E6FE0" w:rsidTr="00735BDA">
        <w:tc>
          <w:tcPr>
            <w:tcW w:w="9923" w:type="dxa"/>
            <w:gridSpan w:val="3"/>
          </w:tcPr>
          <w:p w:rsidR="00AD5995" w:rsidRPr="002E6FE0" w:rsidRDefault="00AD5995" w:rsidP="00735BD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AD5995" w:rsidRPr="002E6FE0" w:rsidTr="00735BDA">
        <w:tc>
          <w:tcPr>
            <w:tcW w:w="3172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144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607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D5995" w:rsidRPr="002E6FE0" w:rsidTr="00735BDA">
        <w:tc>
          <w:tcPr>
            <w:tcW w:w="3172" w:type="dxa"/>
          </w:tcPr>
          <w:p w:rsidR="005A0E98" w:rsidRDefault="00F20C0D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5.1 สามารถประยุกต์ความรู้ทาง</w:t>
            </w:r>
          </w:p>
          <w:p w:rsidR="005A0E98" w:rsidRDefault="005A0E98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F20C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คณิตศาสตร์และสถิติ เพื่อการ</w:t>
            </w:r>
          </w:p>
          <w:p w:rsidR="005A0E98" w:rsidRDefault="005A0E98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F20C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วิเคราะห์ ประมวลผลการ</w:t>
            </w:r>
          </w:p>
          <w:p w:rsidR="005A0E98" w:rsidRDefault="005A0E98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F20C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แก้ปัญหาและนำเสนอข้อมูลได้</w:t>
            </w:r>
          </w:p>
          <w:p w:rsidR="00AD5995" w:rsidRPr="00EE309F" w:rsidRDefault="005A0E98" w:rsidP="00735B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F20C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อย่างเหมาะสม</w:t>
            </w:r>
          </w:p>
        </w:tc>
        <w:tc>
          <w:tcPr>
            <w:tcW w:w="3144" w:type="dxa"/>
          </w:tcPr>
          <w:p w:rsidR="005A0E98" w:rsidRDefault="00C931B7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AD5995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มอบหมายงานที่ต้องสืบค้น </w:t>
            </w:r>
            <w:r w:rsidR="005A0E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AD5995" w:rsidRPr="002E6FE0" w:rsidRDefault="005A0E98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AD5995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 และนำเสนอข้อมูล</w:t>
            </w:r>
          </w:p>
        </w:tc>
        <w:tc>
          <w:tcPr>
            <w:tcW w:w="3607" w:type="dxa"/>
          </w:tcPr>
          <w:p w:rsidR="00C931B7" w:rsidRDefault="00C931B7" w:rsidP="00735BDA">
            <w:pPr>
              <w:tabs>
                <w:tab w:val="num" w:pos="151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จากการนำเสนองานหน้าชั้น</w:t>
            </w:r>
          </w:p>
          <w:p w:rsidR="00AD5995" w:rsidRPr="002E6FE0" w:rsidRDefault="00C931B7" w:rsidP="00735BDA">
            <w:pPr>
              <w:tabs>
                <w:tab w:val="num" w:pos="151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เรียน</w:t>
            </w:r>
          </w:p>
          <w:p w:rsidR="00AD5995" w:rsidRDefault="00AD5995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ประเมินจากการสังเกตพฤติกรรม</w:t>
            </w:r>
          </w:p>
          <w:p w:rsidR="00AD5995" w:rsidRPr="002E6FE0" w:rsidRDefault="00AD5995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ในชั้นเรียน</w:t>
            </w:r>
          </w:p>
          <w:p w:rsidR="00AD5995" w:rsidRPr="002E6FE0" w:rsidRDefault="00AD5995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AD5995" w:rsidRDefault="00AD5995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C931B7" w:rsidRDefault="00C931B7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E309F" w:rsidRDefault="00EE309F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E309F" w:rsidRDefault="00EE309F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E309F" w:rsidRDefault="00EE309F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E309F" w:rsidRDefault="00EE309F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E309F" w:rsidRDefault="00EE309F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C931B7" w:rsidRDefault="00C931B7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C931B7" w:rsidRDefault="00C931B7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3C5938" w:rsidRPr="00FD48F2" w:rsidRDefault="00C931B7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6.1 </w:t>
      </w:r>
      <w:r w:rsidR="003C5938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ผลงานวิจัย</w:t>
      </w:r>
    </w:p>
    <w:p w:rsidR="00C4507B" w:rsidRDefault="00C4507B" w:rsidP="00C4507B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C931B7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</w:t>
      </w:r>
      <w:r w:rsidR="003C5938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งานบริการวิชาการ </w:t>
      </w:r>
      <w:r w:rsidR="003C5938"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9E08EB" w:rsidRDefault="009E08EB" w:rsidP="00AA54D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C931B7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</w:t>
      </w:r>
      <w:r w:rsidR="003C5938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งานทำนุบำรุงศิลปวัฒนธรรม </w:t>
      </w:r>
      <w:r w:rsidR="003C5938"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9E08EB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5B6F4F" w:rsidRDefault="003C5938" w:rsidP="005B6F4F">
      <w:pPr>
        <w:pStyle w:val="ae"/>
        <w:numPr>
          <w:ilvl w:val="1"/>
          <w:numId w:val="12"/>
        </w:numPr>
        <w:tabs>
          <w:tab w:val="left" w:pos="459"/>
        </w:tabs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B6F4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ทรัพยากรหรือวิธีการใช้ในการพัฒนาทักษะภาษาอังกฤษของนักศึกษา</w:t>
      </w:r>
    </w:p>
    <w:p w:rsidR="00AD5995" w:rsidRPr="00AD5995" w:rsidRDefault="00AD5995" w:rsidP="00AD599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D599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 w:rsidRPr="00AD5995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AD5995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C931B7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</w:t>
      </w:r>
      <w:r w:rsidR="003C5938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การบรรยายโดยมีผู้มีประสบการณ์ทางวิชาการหรือวิชาชีพจากหน่วยงานหรือชุมชนภายนอก  </w:t>
      </w:r>
      <w:r w:rsidR="003C5938"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9E08EB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C931B7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</w:t>
      </w:r>
      <w:r w:rsidR="003C5938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การดูงานนอกสถานที่ในรายวิชา </w:t>
      </w:r>
      <w:r w:rsidR="003C5938"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9E08EB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="00C931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9B7CB0" w:rsidRDefault="009B7CB0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AD5995" w:rsidRDefault="003C5938" w:rsidP="009B7CB0">
      <w:pPr>
        <w:pStyle w:val="9"/>
        <w:spacing w:after="120"/>
        <w:jc w:val="center"/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cs/>
          <w:lang w:bidi="th-TH"/>
        </w:rPr>
      </w:pPr>
      <w:r w:rsidRPr="00AD5995"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73"/>
        <w:gridCol w:w="2247"/>
        <w:gridCol w:w="1013"/>
        <w:gridCol w:w="950"/>
        <w:gridCol w:w="42"/>
        <w:gridCol w:w="695"/>
        <w:gridCol w:w="864"/>
        <w:gridCol w:w="1116"/>
        <w:gridCol w:w="302"/>
        <w:gridCol w:w="1701"/>
      </w:tblGrid>
      <w:tr w:rsidR="009B7CB0" w:rsidRPr="002E6FE0" w:rsidTr="00735BDA">
        <w:trPr>
          <w:cantSplit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9B7CB0" w:rsidRPr="002E6FE0" w:rsidTr="00610E6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2E6F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2E6F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9B7CB0" w:rsidRPr="002E6FE0" w:rsidTr="00610E6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F9" w:rsidRDefault="009B7CB0" w:rsidP="007E42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บทที่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โครงสร้างเชิงคณิตศาสตร์</w:t>
            </w:r>
          </w:p>
          <w:p w:rsidR="007E42F9" w:rsidRDefault="007E42F9" w:rsidP="007E42F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โครงสร้างของคณิตศาสตร์</w:t>
            </w:r>
          </w:p>
          <w:p w:rsidR="007E42F9" w:rsidRDefault="007E42F9" w:rsidP="007E42F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องค์ประกอบของโครงสร้างของคณิตศาสตร์</w:t>
            </w:r>
          </w:p>
          <w:p w:rsidR="009B7CB0" w:rsidRPr="002E6FE0" w:rsidRDefault="007E42F9" w:rsidP="007E42F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ระบบคณิตศาสตร์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การตั้งคำถาม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A07564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ใบงาน</w:t>
            </w:r>
          </w:p>
          <w:p w:rsidR="009B7CB0" w:rsidRPr="002E6FE0" w:rsidRDefault="00A07564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  ประกอบการสอน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อ.ดร.บุรัสกร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นันทดิลก</w:t>
            </w:r>
          </w:p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9B7CB0" w:rsidRPr="002E6FE0" w:rsidTr="00610E6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บทที่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กระบวนการของเหตุและผล</w:t>
            </w:r>
          </w:p>
          <w:p w:rsidR="009B7CB0" w:rsidRPr="002E6FE0" w:rsidRDefault="00156EB8" w:rsidP="00156EB8">
            <w:pPr>
              <w:ind w:left="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เหตุผลเชิงนิรนัย</w:t>
            </w:r>
          </w:p>
          <w:p w:rsidR="009B7CB0" w:rsidRPr="002E6FE0" w:rsidRDefault="00156EB8" w:rsidP="00156EB8">
            <w:pPr>
              <w:ind w:left="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เหตุผลเชิงอุปนัย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การตั้งคำถาม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การสอบย่อย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A07564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ใบงาน</w:t>
            </w:r>
          </w:p>
          <w:p w:rsidR="009B7CB0" w:rsidRPr="002E6FE0" w:rsidRDefault="00A07564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  ประกอบการสอน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อ.ดร.บุรัสกร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นันทดิลก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9B7CB0" w:rsidRPr="002E6FE0" w:rsidTr="00610E6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3-6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บทที่</w:t>
            </w:r>
            <w:r>
              <w:rPr>
                <w:rFonts w:ascii="TH SarabunPSK" w:hAnsi="TH SarabunPSK" w:cs="TH SarabunPSK"/>
                <w:sz w:val="32"/>
                <w:szCs w:val="32"/>
                <w:lang w:eastAsia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ตรรกศาสตร์ของประพจน์</w:t>
            </w:r>
          </w:p>
          <w:p w:rsidR="00610E68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ประพจน์ และ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ค่าความจริงของ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9B7CB0" w:rsidRPr="002E6FE0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ประพจน์</w:t>
            </w:r>
          </w:p>
          <w:p w:rsidR="00610E68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ประพจน์เชิงซ้อนเชิงตรรก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ที่</w:t>
            </w:r>
          </w:p>
          <w:p w:rsidR="009B7CB0" w:rsidRPr="002E6FE0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สำคัญ</w:t>
            </w:r>
          </w:p>
          <w:p w:rsidR="00610E68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ประพจน์สัจนิรันดร์และประพจน์</w:t>
            </w:r>
          </w:p>
          <w:p w:rsidR="009B7CB0" w:rsidRPr="002E6FE0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ขัดแย้ง</w:t>
            </w:r>
          </w:p>
          <w:p w:rsidR="009B7CB0" w:rsidRPr="002E6FE0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การสมมูลเชิงตรรกศาสตร์</w:t>
            </w:r>
          </w:p>
          <w:p w:rsidR="00610E68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การพิสูจน์ควา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ม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สมเหตุสมผลของ</w:t>
            </w:r>
          </w:p>
          <w:p w:rsidR="009B7CB0" w:rsidRPr="002E6FE0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rtl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การอ้างเหตุผล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การตั้งคำถาม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การสอบย่อย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A07564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ใบงาน</w:t>
            </w:r>
          </w:p>
          <w:p w:rsidR="009B7CB0" w:rsidRPr="002E6FE0" w:rsidRDefault="00A07564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  ประกอบการสอน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อ.ดร.บุรัสกร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นันทดิลก</w:t>
            </w:r>
          </w:p>
        </w:tc>
      </w:tr>
      <w:tr w:rsidR="009B7CB0" w:rsidRPr="002E6FE0" w:rsidTr="00610E6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  <w:r w:rsidRPr="002E6F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68" w:rsidRDefault="009B7CB0" w:rsidP="00735BDA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บทที่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4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ตรรกศาสตร์ของข้อความ</w:t>
            </w:r>
            <w:r>
              <w:rPr>
                <w:rFonts w:ascii="TH SarabunPSK" w:hAnsi="TH SarabunPSK" w:cs="TH SarabunPSK"/>
                <w:sz w:val="32"/>
                <w:szCs w:val="32"/>
                <w:lang w:eastAsia="th-TH"/>
              </w:rPr>
              <w:t xml:space="preserve"> </w:t>
            </w:r>
          </w:p>
          <w:p w:rsidR="009B7CB0" w:rsidRPr="002E6FE0" w:rsidRDefault="00610E68" w:rsidP="00735BDA">
            <w:pPr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  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บ่งปริมาณ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lang w:eastAsia="th-TH"/>
              </w:rPr>
              <w:tab/>
            </w:r>
          </w:p>
          <w:p w:rsidR="009B7CB0" w:rsidRPr="002E6FE0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ข้อความบ่งปริมาณ</w:t>
            </w:r>
          </w:p>
          <w:p w:rsidR="00610E68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ค่าความจริงของข้อความบ่ง</w:t>
            </w:r>
          </w:p>
          <w:p w:rsidR="009B7CB0" w:rsidRPr="002E6FE0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ปริมาณ</w:t>
            </w:r>
          </w:p>
          <w:p w:rsidR="00610E68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การพิสูจน์ความสมเหตุสมผลของ</w:t>
            </w:r>
          </w:p>
          <w:p w:rsidR="00610E68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การอ้างเหตุผลที่มีข้อความบ่ง</w:t>
            </w:r>
          </w:p>
          <w:p w:rsidR="009B7CB0" w:rsidRPr="002E6FE0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ปริมาณ</w:t>
            </w:r>
          </w:p>
          <w:p w:rsidR="00610E68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การพิสูจน์ยืนยันความไ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ม่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สมเหตุ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610E68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สมผลของการอ้างเหตุผลที่มี</w:t>
            </w:r>
          </w:p>
          <w:p w:rsidR="009B7CB0" w:rsidRPr="002E6FE0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rtl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ข้อความบ่งปริมาณ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การตั้งคำถาม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การสอบย่อย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9B7CB0" w:rsidRPr="002E6FE0" w:rsidRDefault="009B7CB0" w:rsidP="00735BDA">
            <w:pPr>
              <w:ind w:left="36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9B7CB0" w:rsidRPr="002E6FE0" w:rsidRDefault="009B7CB0" w:rsidP="00735BDA">
            <w:pPr>
              <w:ind w:left="36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A07564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ใบงาน</w:t>
            </w:r>
          </w:p>
          <w:p w:rsidR="009B7CB0" w:rsidRPr="002E6FE0" w:rsidRDefault="00A07564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  ประกอบการสอน</w:t>
            </w:r>
          </w:p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อ.ดร.บุรัสกร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นันทดิลก</w:t>
            </w:r>
          </w:p>
        </w:tc>
      </w:tr>
      <w:tr w:rsidR="009B7CB0" w:rsidRPr="002E6FE0" w:rsidTr="00610E6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Pr="002E6F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วิธีของการพิสูจน์</w:t>
            </w:r>
          </w:p>
          <w:p w:rsidR="009B7CB0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การพิสูจน์ข้อความในแบ</w:t>
            </w:r>
            <w:r w:rsidR="009B7CB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บ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ต่างๆ</w:t>
            </w:r>
          </w:p>
          <w:p w:rsidR="009B7CB0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การพิสูจน์โดยวิธีขัดแย้ง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lang w:eastAsia="th-TH"/>
              </w:rPr>
              <w:tab/>
            </w:r>
          </w:p>
          <w:p w:rsidR="00610E68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การพิสูจน์โดยหลักอุปนัยเชิง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9B7CB0" w:rsidRPr="002E6FE0" w:rsidRDefault="00610E68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การตั้งคำถาม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การสอบย่อย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A07564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ใบงาน</w:t>
            </w:r>
          </w:p>
          <w:p w:rsidR="009B7CB0" w:rsidRPr="002E6FE0" w:rsidRDefault="00A07564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  ประกอบการสอน</w:t>
            </w:r>
          </w:p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อ.ดร.บุรัสกร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นันทดิลก</w:t>
            </w:r>
          </w:p>
        </w:tc>
      </w:tr>
      <w:tr w:rsidR="009B7CB0" w:rsidRPr="002E6FE0" w:rsidTr="00610E6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Pr="002E6F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บทที่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6 </w:t>
            </w:r>
            <w:r w:rsidR="00610E6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การประยุกต์ขอ</w:t>
            </w:r>
            <w:r w:rsidR="00610E6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ง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ตรรกศาสตร์</w:t>
            </w:r>
          </w:p>
          <w:p w:rsidR="009B7CB0" w:rsidRDefault="00610E68" w:rsidP="00610E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พีชคณิตบูลีน</w:t>
            </w:r>
          </w:p>
          <w:p w:rsidR="009B7CB0" w:rsidRPr="002E6FE0" w:rsidRDefault="00610E68" w:rsidP="00610E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eastAsia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นิยามของพีชคณิตบูลีน</w:t>
            </w:r>
          </w:p>
          <w:p w:rsidR="009B7CB0" w:rsidRDefault="009B7CB0" w:rsidP="00735BDA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610E6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ภาวะคู่กัน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สมบัติพื้นฐาน</w:t>
            </w:r>
            <w:r w:rsidR="00610E6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ฟังก์ชันบูลีน</w:t>
            </w:r>
          </w:p>
          <w:p w:rsidR="00610E68" w:rsidRDefault="00610E68" w:rsidP="00610E68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การประยุกต์</w:t>
            </w:r>
            <w:r w:rsidR="009B7CB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ของ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ระบ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บ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พีชคณิต</w:t>
            </w:r>
          </w:p>
          <w:p w:rsidR="009B7CB0" w:rsidRPr="002E6FE0" w:rsidRDefault="00610E68" w:rsidP="00610E68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บูลีน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การตั้งคำถาม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การสอบย่อย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ใบงาน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เอกสาร  ประกอบการสอน</w:t>
            </w:r>
          </w:p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อ.ดร.บุรัสกร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นันทดิลก</w:t>
            </w:r>
          </w:p>
        </w:tc>
      </w:tr>
      <w:tr w:rsidR="009B7CB0" w:rsidRPr="002E6FE0" w:rsidTr="00735BDA">
        <w:trPr>
          <w:cantSplit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จำนวนชั่วโมงต้องสอดคล้องกับจำนวนหน่วยกิต</w:t>
            </w:r>
          </w:p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9B7CB0" w:rsidRPr="002E6FE0" w:rsidTr="00735BDA"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9B7CB0" w:rsidRPr="002E6FE0" w:rsidTr="00735BD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B0" w:rsidRPr="002E6FE0" w:rsidRDefault="009B7CB0" w:rsidP="00735BD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B0" w:rsidRPr="002E6FE0" w:rsidRDefault="009B7CB0" w:rsidP="00735BD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B0" w:rsidRPr="002E6FE0" w:rsidRDefault="009B7CB0" w:rsidP="00735BD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2E6FE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B0" w:rsidRPr="002E6FE0" w:rsidRDefault="009B7CB0" w:rsidP="00735BD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B0" w:rsidRPr="002E6FE0" w:rsidRDefault="009B7CB0" w:rsidP="00735BD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B7CB0" w:rsidRPr="002E6FE0" w:rsidTr="00372E1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372E1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1C" w:rsidRPr="00735BDA" w:rsidRDefault="00814D1C" w:rsidP="00372E1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1.1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  <w:p w:rsidR="009B7CB0" w:rsidRPr="002E6FE0" w:rsidRDefault="00814D1C" w:rsidP="00372E1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1.2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814D1C" w:rsidP="00814D1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  <w:p w:rsidR="009B7CB0" w:rsidRPr="002E6FE0" w:rsidRDefault="00814D1C" w:rsidP="00814D1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เช็คชื่อเข้าชั้นเรียน</w:t>
            </w:r>
          </w:p>
          <w:p w:rsidR="009B7CB0" w:rsidRPr="002E6FE0" w:rsidRDefault="00814D1C" w:rsidP="00814D1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B90C9C" w:rsidRDefault="009B7CB0" w:rsidP="00735B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1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="00B90C9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</w:t>
            </w:r>
          </w:p>
          <w:p w:rsidR="009B7CB0" w:rsidRPr="002E6FE0" w:rsidRDefault="009B7CB0" w:rsidP="00735B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372E1D" w:rsidP="00735B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9B7CB0" w:rsidRPr="002E6FE0" w:rsidTr="00372E1D">
        <w:trPr>
          <w:trHeight w:val="19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372E1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E1D" w:rsidRDefault="00372E1D" w:rsidP="00372E1D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2.1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มีความรู้ในหลักการ</w:t>
            </w:r>
          </w:p>
          <w:p w:rsidR="00372E1D" w:rsidRDefault="00372E1D" w:rsidP="00372E1D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และทฤษฎีทางด้าน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372E1D" w:rsidRDefault="00372E1D" w:rsidP="00372E1D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วิทยาศาสตร์หรือ</w:t>
            </w:r>
          </w:p>
          <w:p w:rsidR="00372E1D" w:rsidRDefault="00372E1D" w:rsidP="00372E1D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372E1D" w:rsidRDefault="00372E1D" w:rsidP="00372E1D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2.2 มีความรู้พื้นฐานทาง</w:t>
            </w:r>
          </w:p>
          <w:p w:rsidR="00372E1D" w:rsidRDefault="00372E1D" w:rsidP="00372E1D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วิทยาศาสตร์และ</w:t>
            </w:r>
          </w:p>
          <w:p w:rsidR="00372E1D" w:rsidRDefault="00372E1D" w:rsidP="00372E1D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คณิตศาสตร์ที่จะนำมา</w:t>
            </w:r>
          </w:p>
          <w:p w:rsidR="00372E1D" w:rsidRDefault="00372E1D" w:rsidP="00372E1D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อธิบายหลักการและ</w:t>
            </w:r>
          </w:p>
          <w:p w:rsidR="009B7CB0" w:rsidRPr="002E6FE0" w:rsidRDefault="00372E1D" w:rsidP="00372E1D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ทฤษฎีในศาสตร์เฉพาะ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372E1D" w:rsidP="00372E1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9B7CB0" w:rsidRDefault="00372E1D" w:rsidP="00372E1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ย่อย</w:t>
            </w:r>
            <w:r w:rsidR="00B90C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5 ครั้ง</w:t>
            </w:r>
          </w:p>
          <w:p w:rsidR="009B7CB0" w:rsidRPr="002E6FE0" w:rsidRDefault="009B7CB0" w:rsidP="00735BD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D" w:rsidRPr="002E6FE0" w:rsidRDefault="00B90C9C" w:rsidP="00735B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1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D" w:rsidRPr="002E6FE0" w:rsidRDefault="00372E1D" w:rsidP="00735B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9B7CB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r w:rsidR="009B7CB0" w:rsidRPr="002E6FE0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372E1D" w:rsidRPr="002E6FE0" w:rsidTr="00372E1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D" w:rsidRPr="002E6FE0" w:rsidRDefault="00372E1D" w:rsidP="00372E1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9F" w:rsidRDefault="00372E1D" w:rsidP="00372E1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สามารถคิด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</w:t>
            </w:r>
          </w:p>
          <w:p w:rsidR="00EE309F" w:rsidRDefault="00EE309F" w:rsidP="00372E1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372E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อย่างเป็นระบบ และมี</w:t>
            </w:r>
          </w:p>
          <w:p w:rsidR="00EE309F" w:rsidRDefault="00EE309F" w:rsidP="00372E1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372E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เหตุผลตามหลักเกณฑ์</w:t>
            </w:r>
          </w:p>
          <w:p w:rsidR="00372E1D" w:rsidRDefault="00EE309F" w:rsidP="00372E1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372E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และวิธีทางวิทยาศาสตร์</w:t>
            </w:r>
          </w:p>
          <w:p w:rsidR="00486656" w:rsidRDefault="00372E1D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3.2</w:t>
            </w:r>
            <w:r w:rsidR="004866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นำความรู้ทาง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r w:rsidR="004866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486656" w:rsidRDefault="00486656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372E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ศาสตร์และ</w:t>
            </w:r>
            <w:r w:rsidR="00EE30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486656" w:rsidRDefault="00486656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EE30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</w:t>
            </w:r>
            <w:r w:rsidR="00372E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</w:t>
            </w:r>
            <w:r w:rsidR="00372E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ระยุกต์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กับ</w:t>
            </w:r>
          </w:p>
          <w:p w:rsidR="00EE309F" w:rsidRDefault="00486656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372E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สถานการณ์ต่างๆได้</w:t>
            </w:r>
          </w:p>
          <w:p w:rsidR="00EE309F" w:rsidRDefault="00EE309F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372E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อย่างถูกต้องและ</w:t>
            </w:r>
          </w:p>
          <w:p w:rsidR="00372E1D" w:rsidRPr="002E6FE0" w:rsidRDefault="00EE309F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372E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เหมาะสม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D" w:rsidRPr="002E6FE0" w:rsidRDefault="00372E1D" w:rsidP="008C659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372E1D" w:rsidRPr="00372E1D" w:rsidRDefault="00372E1D" w:rsidP="008C659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การทดสอบกลางภาค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35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%</w:t>
            </w:r>
          </w:p>
          <w:p w:rsidR="00372E1D" w:rsidRPr="00372E1D" w:rsidRDefault="00372E1D" w:rsidP="00EE30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ปลาย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E30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35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D" w:rsidRDefault="00372E1D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372E1D" w:rsidRDefault="00372E1D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8</w:t>
            </w:r>
          </w:p>
          <w:p w:rsidR="00372E1D" w:rsidRPr="002E6FE0" w:rsidRDefault="00372E1D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17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9C" w:rsidRDefault="00B90C9C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90C9C" w:rsidRDefault="00B90C9C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35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  <w:p w:rsidR="00372E1D" w:rsidRPr="002E6FE0" w:rsidRDefault="00B90C9C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35</w:t>
            </w:r>
            <w:r w:rsidR="00372E1D" w:rsidRPr="002E6FE0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9B7CB0" w:rsidRPr="002E6FE0" w:rsidTr="00EE309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372E1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9F" w:rsidRDefault="00372E1D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="00EE30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.1 มีภาวะผู้นำ โดย</w:t>
            </w:r>
          </w:p>
          <w:p w:rsidR="00EE309F" w:rsidRDefault="00EE309F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372E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สามารถทำงานร่วมกับ</w:t>
            </w:r>
          </w:p>
          <w:p w:rsidR="00EE309F" w:rsidRDefault="00EE309F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372E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ผู้อื่นในฐานะผู้นำและ</w:t>
            </w:r>
          </w:p>
          <w:p w:rsidR="009B7CB0" w:rsidRPr="002E6FE0" w:rsidRDefault="00EE309F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372E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สมาชิกที่ดี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Default="00EE309F" w:rsidP="00EE30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มอบหมายงานให้ทำงานเป็นกลุ่ม</w:t>
            </w:r>
          </w:p>
          <w:p w:rsidR="009B7CB0" w:rsidRPr="002E6FE0" w:rsidRDefault="009B7CB0" w:rsidP="00EE30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B90C9C" w:rsidP="00735B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1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372E1D" w:rsidP="00735B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9B7CB0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EE309F" w:rsidRPr="002E6FE0" w:rsidTr="00EE309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9F" w:rsidRDefault="00EE309F" w:rsidP="00372E1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9F" w:rsidRDefault="00EE309F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5.1 สามารถประยุกต์</w:t>
            </w:r>
          </w:p>
          <w:p w:rsidR="00EE309F" w:rsidRDefault="00EE309F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ความรู้ทางคณิตศาสตร์</w:t>
            </w:r>
          </w:p>
          <w:p w:rsidR="00EE309F" w:rsidRDefault="00EE309F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และสถิติ เพื่อการ</w:t>
            </w:r>
          </w:p>
          <w:p w:rsidR="00EE309F" w:rsidRDefault="00EE309F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วิเคราะห์ ประมวลผล</w:t>
            </w:r>
          </w:p>
          <w:p w:rsidR="00EE309F" w:rsidRDefault="00EE309F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การแก้ปัญหาและ</w:t>
            </w:r>
          </w:p>
          <w:p w:rsidR="00EE309F" w:rsidRDefault="00EE309F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     นำเสนอข้อมูลได้อย่าง</w:t>
            </w:r>
          </w:p>
          <w:p w:rsidR="00EE309F" w:rsidRDefault="00EE309F" w:rsidP="00372E1D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เหมาะสม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9F" w:rsidRDefault="00EE309F" w:rsidP="00EE30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9F" w:rsidRDefault="00B90C9C" w:rsidP="00EE30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1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9F" w:rsidRPr="00EE309F" w:rsidRDefault="00EE309F" w:rsidP="00735B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%</w:t>
            </w:r>
          </w:p>
        </w:tc>
      </w:tr>
      <w:tr w:rsidR="009B7CB0" w:rsidRPr="002E6FE0" w:rsidTr="00735BDA"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2E6FE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9B7CB0" w:rsidRPr="002E6FE0" w:rsidTr="00735BDA">
        <w:trPr>
          <w:trHeight w:val="1449"/>
        </w:trPr>
        <w:tc>
          <w:tcPr>
            <w:tcW w:w="5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B0" w:rsidRDefault="009B7CB0" w:rsidP="00735BDA">
            <w:pPr>
              <w:spacing w:before="120" w:line="216" w:lineRule="auto"/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  <w:p w:rsidR="009B7CB0" w:rsidRDefault="009B7CB0" w:rsidP="00735BDA">
            <w:pPr>
              <w:spacing w:before="120" w:line="216" w:lineRule="auto"/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75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79 %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  <w:p w:rsidR="009B7CB0" w:rsidRDefault="009B7CB0" w:rsidP="00735BDA">
            <w:pPr>
              <w:spacing w:before="120" w:line="216" w:lineRule="auto"/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70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74 %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  <w:p w:rsidR="009B7CB0" w:rsidRPr="002E6FE0" w:rsidRDefault="009B7CB0" w:rsidP="00735BDA">
            <w:pPr>
              <w:spacing w:before="120" w:line="216" w:lineRule="auto"/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65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69 %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4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Default="009B7CB0" w:rsidP="00735BDA">
            <w:pPr>
              <w:spacing w:before="120" w:line="216" w:lineRule="auto"/>
              <w:ind w:firstLine="5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60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64 %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  <w:p w:rsidR="009B7CB0" w:rsidRDefault="009B7CB0" w:rsidP="00735BDA">
            <w:pPr>
              <w:spacing w:before="120" w:line="216" w:lineRule="auto"/>
              <w:ind w:firstLine="5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55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59 %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  <w:p w:rsidR="009B7CB0" w:rsidRDefault="009B7CB0" w:rsidP="00735BDA">
            <w:pPr>
              <w:spacing w:before="120" w:line="216" w:lineRule="auto"/>
              <w:ind w:firstLine="5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54 %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  <w:p w:rsidR="009B7CB0" w:rsidRPr="002E6FE0" w:rsidRDefault="009B7CB0" w:rsidP="00735BDA">
            <w:pPr>
              <w:spacing w:before="120" w:line="216" w:lineRule="auto"/>
              <w:ind w:firstLine="5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3C5938" w:rsidRPr="00FD48F2" w:rsidRDefault="003C5938" w:rsidP="005C19A1">
      <w:pPr>
        <w:pStyle w:val="5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3C5938" w:rsidRPr="00FD48F2" w:rsidRDefault="003C5938" w:rsidP="006966DB">
      <w:pPr>
        <w:pStyle w:val="5"/>
        <w:spacing w:before="0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5C19A1" w:rsidRDefault="003C5938" w:rsidP="005C19A1">
      <w:pPr>
        <w:pStyle w:val="5"/>
        <w:spacing w:after="120"/>
        <w:jc w:val="center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  <w:bookmarkStart w:id="0" w:name="_GoBack"/>
      <w:bookmarkEnd w:id="0"/>
      <w:r w:rsidRPr="005C19A1">
        <w:rPr>
          <w:rFonts w:ascii="TH SarabunPSK" w:hAnsi="TH SarabunPSK" w:cs="TH SarabunPSK"/>
          <w:b/>
          <w:bCs/>
          <w:color w:val="auto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5C19A1" w:rsidRPr="002E6FE0" w:rsidTr="00735B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5C19A1" w:rsidRPr="002E6FE0" w:rsidRDefault="005C19A1" w:rsidP="005C19A1">
            <w:pPr>
              <w:numPr>
                <w:ilvl w:val="0"/>
                <w:numId w:val="22"/>
              </w:numPr>
              <w:ind w:left="1026"/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จินตนา จูมวงษ์</w:t>
            </w:r>
            <w:r w:rsidRPr="002E6FE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เอกสารประกอบการสอนรายวิชา คศ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205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ตรรกศาสตร์เชิงคณิตศาสตร์เบื้องต้น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เชียงใหม่ 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2E6FE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5C19A1" w:rsidRPr="002E6FE0" w:rsidRDefault="005C19A1" w:rsidP="005C19A1">
            <w:pPr>
              <w:numPr>
                <w:ilvl w:val="0"/>
                <w:numId w:val="22"/>
              </w:numPr>
              <w:ind w:left="1026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สรศักดิ์ ลี้รัตนาวลี</w:t>
            </w:r>
            <w:r w:rsidRPr="002E6FE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2541.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คณิตตรรกศาสตร์เบื้องต้น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เชียงใหม่ 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มหาวิทยาลัยเชียงใหม่</w:t>
            </w:r>
            <w:r w:rsidRPr="002E6FE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</w:tc>
      </w:tr>
      <w:tr w:rsidR="005C19A1" w:rsidRPr="002E6FE0" w:rsidTr="00735B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5C19A1" w:rsidRPr="002E6FE0" w:rsidRDefault="005C19A1" w:rsidP="005C19A1">
            <w:pPr>
              <w:numPr>
                <w:ilvl w:val="0"/>
                <w:numId w:val="23"/>
              </w:numPr>
              <w:ind w:left="1026"/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กรรณิกา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กวักเพฑูรย์</w:t>
            </w:r>
            <w:r w:rsidRPr="002E6FE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2542.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หลักคณิตศาสตร์</w:t>
            </w:r>
            <w:r w:rsidRPr="002E6FE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2E6FE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พิมพ์ครั้งที่ </w:t>
            </w:r>
            <w:r w:rsidRPr="002E6FE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2.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กรุงเทพมหานคร 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โรงพิมพ์แห่งจุฬาลงกรณ์มหาวิทยาลัย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5C19A1" w:rsidRPr="002E6FE0" w:rsidRDefault="005C19A1" w:rsidP="005C19A1">
            <w:pPr>
              <w:numPr>
                <w:ilvl w:val="0"/>
                <w:numId w:val="23"/>
              </w:numPr>
              <w:ind w:left="1026"/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ชัยวัฒน์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ปานพลอย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2E6FE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2537.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ตรรกวิทยาสัญลักษณ์และการประยุกต์</w:t>
            </w:r>
            <w:r w:rsidRPr="002E6FE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2E6FE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เชียงใหม่ 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มหาวิทยาลัยเชียงใหม่</w:t>
            </w:r>
            <w:r w:rsidRPr="002E6FE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5C19A1" w:rsidRPr="00E25518" w:rsidRDefault="005C19A1" w:rsidP="005C19A1">
            <w:pPr>
              <w:numPr>
                <w:ilvl w:val="0"/>
                <w:numId w:val="23"/>
              </w:numPr>
              <w:ind w:left="1026"/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Kenneth H. Rosen. 2007.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Discrete Mathematics and Its Applications. 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sixth </w:t>
            </w:r>
            <w:r w:rsidRPr="00E25518">
              <w:rPr>
                <w:rFonts w:ascii="TH SarabunPSK" w:hAnsi="TH SarabunPSK" w:cs="TH SarabunPSK"/>
                <w:sz w:val="32"/>
                <w:szCs w:val="32"/>
              </w:rPr>
              <w:t>edition. Singapore : Mc Graw   Hill.</w:t>
            </w:r>
          </w:p>
          <w:p w:rsidR="005C19A1" w:rsidRPr="002E6FE0" w:rsidRDefault="005C19A1" w:rsidP="005C19A1">
            <w:pPr>
              <w:numPr>
                <w:ilvl w:val="0"/>
                <w:numId w:val="23"/>
              </w:numPr>
              <w:ind w:left="10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บรรพต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สุวรรณประเสริฐ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., </w:t>
            </w:r>
            <w:r w:rsidRPr="004E58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หลักคณิตศาสตร์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พิษณุโลก 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พิมพ์ที่งานส่งเสริมวิชาการ  </w:t>
            </w:r>
          </w:p>
          <w:p w:rsidR="005C19A1" w:rsidRPr="002E6FE0" w:rsidRDefault="005C19A1" w:rsidP="00735BDA">
            <w:pPr>
              <w:ind w:left="1026"/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กองบริการการศึกษา  มหาวิทยาลัยนเรศวร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5C19A1" w:rsidRPr="002E6FE0" w:rsidRDefault="005C19A1" w:rsidP="005C19A1">
            <w:pPr>
              <w:numPr>
                <w:ilvl w:val="0"/>
                <w:numId w:val="23"/>
              </w:numPr>
              <w:ind w:left="10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ภัทรา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เตชาภิวาทย์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>2537.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58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คณิตตรรกศาสตร์</w:t>
            </w:r>
            <w:r w:rsidRPr="004E58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โรงพิมพ์สำนักส่งเสริม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และฝึกอบรม  </w:t>
            </w:r>
          </w:p>
          <w:p w:rsidR="005C19A1" w:rsidRPr="002E6FE0" w:rsidRDefault="005C19A1" w:rsidP="00735BDA">
            <w:pPr>
              <w:ind w:left="1026"/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มหาวิทยาลัยเกษตรศาสตร์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</w:tr>
      <w:tr w:rsidR="005C19A1" w:rsidRPr="002E6FE0" w:rsidTr="00735B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5C19A1" w:rsidRPr="002E6FE0" w:rsidDel="00AB27AB" w:rsidRDefault="000900BB" w:rsidP="00735BDA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</w:rPr>
            </w:pPr>
            <w:hyperlink r:id="rId7" w:anchor="focus" w:history="1">
              <w:r w:rsidR="005C19A1" w:rsidRPr="002E6FE0">
                <w:rPr>
                  <w:rStyle w:val="ad"/>
                  <w:rFonts w:ascii="TH SarabunPSK" w:eastAsiaTheme="majorEastAsia" w:hAnsi="TH SarabunPSK" w:cs="TH SarabunPSK"/>
                  <w:i/>
                  <w:iCs/>
                  <w:sz w:val="32"/>
                  <w:szCs w:val="32"/>
                </w:rPr>
                <w:t>http://webpac.library.mju.ac.th/#focus</w:t>
              </w:r>
            </w:hyperlink>
          </w:p>
        </w:tc>
      </w:tr>
      <w:tr w:rsidR="005C19A1" w:rsidRPr="002E6FE0" w:rsidTr="00735B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5C19A1" w:rsidRPr="002E6FE0" w:rsidRDefault="005C19A1" w:rsidP="00735B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ไม่มี</w:t>
            </w:r>
          </w:p>
        </w:tc>
      </w:tr>
      <w:tr w:rsidR="005C19A1" w:rsidRPr="002E6FE0" w:rsidTr="00735B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19A1" w:rsidRPr="002E6FE0" w:rsidRDefault="005C19A1" w:rsidP="00735BD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 ผลงานวิจัย </w:t>
            </w:r>
          </w:p>
          <w:p w:rsidR="005C19A1" w:rsidRPr="002E6FE0" w:rsidRDefault="005C19A1" w:rsidP="00735B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ไม่มี</w:t>
            </w:r>
          </w:p>
        </w:tc>
      </w:tr>
      <w:tr w:rsidR="005C19A1" w:rsidRPr="002E6FE0" w:rsidTr="00735B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19A1" w:rsidRPr="002E6FE0" w:rsidRDefault="005C19A1" w:rsidP="00735BD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</w:p>
          <w:p w:rsidR="005C19A1" w:rsidRPr="002E6FE0" w:rsidRDefault="005C19A1" w:rsidP="00735B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 ไม่มี </w:t>
            </w:r>
          </w:p>
        </w:tc>
      </w:tr>
      <w:tr w:rsidR="005C19A1" w:rsidRPr="002E6FE0" w:rsidTr="00735B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19A1" w:rsidRPr="002E6FE0" w:rsidRDefault="005C19A1" w:rsidP="00735BD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</w:p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ไม่มี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C19A1" w:rsidRPr="002E6FE0" w:rsidTr="00735B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แนะนำ 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ที่เกี่ยวข้องกับรายวิชา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5C19A1" w:rsidRPr="002E6FE0" w:rsidTr="00735B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ไม่มี</w:t>
            </w:r>
          </w:p>
        </w:tc>
      </w:tr>
      <w:tr w:rsidR="005C19A1" w:rsidRPr="002E6FE0" w:rsidTr="00735B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ไม่มี</w:t>
            </w:r>
          </w:p>
        </w:tc>
      </w:tr>
    </w:tbl>
    <w:p w:rsidR="003C5938" w:rsidRDefault="003C5938" w:rsidP="008C2AF6">
      <w:pPr>
        <w:pStyle w:val="5"/>
        <w:spacing w:before="240" w:after="120"/>
        <w:jc w:val="center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  <w:r w:rsidRPr="008C2AF6">
        <w:rPr>
          <w:rFonts w:ascii="TH SarabunPSK" w:hAnsi="TH SarabunPSK" w:cs="TH SarabunPSK"/>
          <w:b/>
          <w:bCs/>
          <w:color w:val="auto"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8C2AF6" w:rsidRPr="002E6FE0" w:rsidTr="00735B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F6" w:rsidRPr="002E6FE0" w:rsidRDefault="008C2AF6" w:rsidP="00735BD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8C2AF6" w:rsidRPr="002E6FE0" w:rsidRDefault="008C2AF6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นำผลการประเมินของนักศึกษาบน 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มาประเมินการสอนของรายวิชา</w:t>
            </w:r>
          </w:p>
        </w:tc>
      </w:tr>
      <w:tr w:rsidR="008C2AF6" w:rsidRPr="002E6FE0" w:rsidTr="00735B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F6" w:rsidRPr="002E6FE0" w:rsidRDefault="008C2AF6" w:rsidP="00735BD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8C2AF6" w:rsidRPr="002E6FE0" w:rsidRDefault="008C2AF6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นำผลการประเมินของนักศึกษาบน 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th-TH"/>
              </w:rPr>
              <w:t>website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ผลการเรียนของนักศึกษามาประเมินการสอน</w:t>
            </w:r>
          </w:p>
        </w:tc>
      </w:tr>
      <w:tr w:rsidR="008C2AF6" w:rsidRPr="002E6FE0" w:rsidTr="00735B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F6" w:rsidRPr="002E6FE0" w:rsidRDefault="008C2AF6" w:rsidP="00735BD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8C2AF6" w:rsidRPr="002E6FE0" w:rsidRDefault="008C2AF6" w:rsidP="00735BD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มีการประชุมกับคณาจารย์ในสาขาวิชาเพื่อปรับปรุงและพัฒนาการเรียนการสอน</w:t>
            </w:r>
          </w:p>
        </w:tc>
      </w:tr>
      <w:tr w:rsidR="008C2AF6" w:rsidRPr="002E6FE0" w:rsidTr="00735BDA">
        <w:trPr>
          <w:trHeight w:val="93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F6" w:rsidRPr="002E6FE0" w:rsidRDefault="008C2AF6" w:rsidP="00735BD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8C2AF6" w:rsidRPr="002E6FE0" w:rsidRDefault="008C2AF6" w:rsidP="00735BD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มีการทวนสอบจากคะแนนสอบและงานที่มอบหมายโดยคณาจารย์ผู้สอน </w:t>
            </w:r>
          </w:p>
          <w:p w:rsidR="008C2AF6" w:rsidRPr="002E6FE0" w:rsidRDefault="008C2AF6" w:rsidP="00735BD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มีการรับรองคะแนนจากคณะกรรมการประจำหลักสูตร</w:t>
            </w:r>
          </w:p>
          <w:p w:rsidR="008C2AF6" w:rsidRPr="002E6FE0" w:rsidRDefault="008C2AF6" w:rsidP="00735BD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มีการรับรองคะแนนจากคณะกรรมการประจำคณะวิทยาศาสตร์</w:t>
            </w:r>
          </w:p>
        </w:tc>
      </w:tr>
      <w:tr w:rsidR="008C2AF6" w:rsidRPr="002E6FE0" w:rsidTr="00735B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F6" w:rsidRPr="002E6FE0" w:rsidRDefault="008C2AF6" w:rsidP="00735BD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8C2AF6" w:rsidRPr="002E6FE0" w:rsidRDefault="008C2AF6" w:rsidP="00735BDA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8C2AF6" w:rsidRPr="002E6FE0" w:rsidRDefault="008C2AF6" w:rsidP="00735BDA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มีการประชุมคณาจารย์ผู้สอนและนำผลสรุปมาปรับปรุงรายวิชา</w:t>
            </w:r>
          </w:p>
        </w:tc>
      </w:tr>
    </w:tbl>
    <w:p w:rsidR="008C2AF6" w:rsidRPr="008C2AF6" w:rsidRDefault="008C2AF6" w:rsidP="008C2AF6">
      <w:pPr>
        <w:rPr>
          <w:lang w:bidi="th-TH"/>
        </w:rPr>
      </w:pPr>
    </w:p>
    <w:p w:rsidR="003C5938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6966DB" w:rsidRPr="00FD48F2" w:rsidRDefault="006966DB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="008C2AF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="000359D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อาจารย์ ดร. </w:t>
      </w:r>
      <w:r w:rsidR="008C2AF6">
        <w:rPr>
          <w:rFonts w:ascii="TH SarabunPSK" w:hAnsi="TH SarabunPSK" w:cs="TH SarabunPSK" w:hint="cs"/>
          <w:sz w:val="32"/>
          <w:szCs w:val="32"/>
          <w:cs/>
          <w:lang w:bidi="th-TH"/>
        </w:rPr>
        <w:t>บุรัสกร  นันทดิลก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870669" w:rsidRPr="004A4038" w:rsidRDefault="003C5938" w:rsidP="004A40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E17D0D">
        <w:rPr>
          <w:rFonts w:ascii="TH SarabunPSK" w:hAnsi="TH SarabunPSK" w:cs="TH SarabunPSK"/>
          <w:sz w:val="32"/>
          <w:szCs w:val="32"/>
          <w:lang w:bidi="th-TH"/>
        </w:rPr>
        <w:t xml:space="preserve"> 2</w:t>
      </w:r>
      <w:r w:rsidR="006966DB">
        <w:rPr>
          <w:rFonts w:ascii="TH SarabunPSK" w:hAnsi="TH SarabunPSK" w:cs="TH SarabunPSK" w:hint="cs"/>
          <w:sz w:val="32"/>
          <w:szCs w:val="32"/>
          <w:cs/>
          <w:lang w:bidi="th-TH"/>
        </w:rPr>
        <w:t>8</w:t>
      </w:r>
      <w:r w:rsidR="00E17D0D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17D0D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E17D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 w:rsidR="00E17D0D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E17D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2556</w:t>
      </w:r>
    </w:p>
    <w:sectPr w:rsidR="00870669" w:rsidRPr="004A4038" w:rsidSect="003C593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D62" w:rsidRDefault="007E0D62">
      <w:r>
        <w:separator/>
      </w:r>
    </w:p>
  </w:endnote>
  <w:endnote w:type="continuationSeparator" w:id="0">
    <w:p w:rsidR="007E0D62" w:rsidRDefault="007E0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BDA" w:rsidRDefault="000900BB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35BD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35BDA" w:rsidRDefault="00735BD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BDA" w:rsidRPr="0062675D" w:rsidRDefault="00735BDA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35BDA" w:rsidRDefault="00735BD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D62" w:rsidRDefault="007E0D62">
      <w:r>
        <w:separator/>
      </w:r>
    </w:p>
  </w:footnote>
  <w:footnote w:type="continuationSeparator" w:id="0">
    <w:p w:rsidR="007E0D62" w:rsidRDefault="007E0D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BDA" w:rsidRDefault="000900BB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35BD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35BDA" w:rsidRDefault="00735BD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BDA" w:rsidRPr="006F488F" w:rsidRDefault="000900BB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735BDA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8E303F">
      <w:rPr>
        <w:rStyle w:val="a8"/>
        <w:rFonts w:ascii="TH SarabunPSK" w:hAnsi="TH SarabunPSK" w:cs="TH SarabunPSK"/>
        <w:noProof/>
      </w:rPr>
      <w:t>10</w:t>
    </w:r>
    <w:r w:rsidRPr="006F488F">
      <w:rPr>
        <w:rStyle w:val="a8"/>
        <w:rFonts w:ascii="TH SarabunPSK" w:hAnsi="TH SarabunPSK" w:cs="TH SarabunPSK"/>
      </w:rPr>
      <w:fldChar w:fldCharType="end"/>
    </w:r>
  </w:p>
  <w:p w:rsidR="00735BDA" w:rsidRPr="0062675D" w:rsidRDefault="00735BDA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มคอ.</w:t>
    </w:r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7FC0"/>
    <w:multiLevelType w:val="hybridMultilevel"/>
    <w:tmpl w:val="7B74A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83A7C"/>
    <w:multiLevelType w:val="multilevel"/>
    <w:tmpl w:val="FC4A6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">
    <w:nsid w:val="08567357"/>
    <w:multiLevelType w:val="multilevel"/>
    <w:tmpl w:val="40320B9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3">
    <w:nsid w:val="0BDE7D83"/>
    <w:multiLevelType w:val="multilevel"/>
    <w:tmpl w:val="D3584E4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4">
    <w:nsid w:val="10B361B0"/>
    <w:multiLevelType w:val="hybridMultilevel"/>
    <w:tmpl w:val="BE5C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03630"/>
    <w:multiLevelType w:val="multilevel"/>
    <w:tmpl w:val="141A9D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6">
    <w:nsid w:val="218B04E9"/>
    <w:multiLevelType w:val="hybridMultilevel"/>
    <w:tmpl w:val="3732F558"/>
    <w:lvl w:ilvl="0" w:tplc="BE1832F6">
      <w:start w:val="1"/>
      <w:numFmt w:val="decimal"/>
      <w:lvlText w:val="%1."/>
      <w:lvlJc w:val="left"/>
      <w:pPr>
        <w:ind w:left="1038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7">
    <w:nsid w:val="24F92B99"/>
    <w:multiLevelType w:val="hybridMultilevel"/>
    <w:tmpl w:val="39780BE6"/>
    <w:lvl w:ilvl="0" w:tplc="6BD06932">
      <w:start w:val="4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10231D"/>
    <w:multiLevelType w:val="hybridMultilevel"/>
    <w:tmpl w:val="A5425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221336"/>
    <w:multiLevelType w:val="hybridMultilevel"/>
    <w:tmpl w:val="8B0820FE"/>
    <w:lvl w:ilvl="0" w:tplc="0409000F">
      <w:start w:val="1"/>
      <w:numFmt w:val="decimal"/>
      <w:lvlText w:val="%1."/>
      <w:lvlJc w:val="left"/>
      <w:pPr>
        <w:ind w:left="743" w:hanging="360"/>
      </w:pPr>
    </w:lvl>
    <w:lvl w:ilvl="1" w:tplc="04090019" w:tentative="1">
      <w:start w:val="1"/>
      <w:numFmt w:val="lowerLetter"/>
      <w:lvlText w:val="%2."/>
      <w:lvlJc w:val="left"/>
      <w:pPr>
        <w:ind w:left="1463" w:hanging="360"/>
      </w:pPr>
    </w:lvl>
    <w:lvl w:ilvl="2" w:tplc="0409001B" w:tentative="1">
      <w:start w:val="1"/>
      <w:numFmt w:val="lowerRoman"/>
      <w:lvlText w:val="%3."/>
      <w:lvlJc w:val="right"/>
      <w:pPr>
        <w:ind w:left="2183" w:hanging="180"/>
      </w:pPr>
    </w:lvl>
    <w:lvl w:ilvl="3" w:tplc="0409000F" w:tentative="1">
      <w:start w:val="1"/>
      <w:numFmt w:val="decimal"/>
      <w:lvlText w:val="%4."/>
      <w:lvlJc w:val="left"/>
      <w:pPr>
        <w:ind w:left="2903" w:hanging="360"/>
      </w:pPr>
    </w:lvl>
    <w:lvl w:ilvl="4" w:tplc="04090019" w:tentative="1">
      <w:start w:val="1"/>
      <w:numFmt w:val="lowerLetter"/>
      <w:lvlText w:val="%5."/>
      <w:lvlJc w:val="left"/>
      <w:pPr>
        <w:ind w:left="3623" w:hanging="360"/>
      </w:pPr>
    </w:lvl>
    <w:lvl w:ilvl="5" w:tplc="0409001B" w:tentative="1">
      <w:start w:val="1"/>
      <w:numFmt w:val="lowerRoman"/>
      <w:lvlText w:val="%6."/>
      <w:lvlJc w:val="right"/>
      <w:pPr>
        <w:ind w:left="4343" w:hanging="180"/>
      </w:pPr>
    </w:lvl>
    <w:lvl w:ilvl="6" w:tplc="0409000F" w:tentative="1">
      <w:start w:val="1"/>
      <w:numFmt w:val="decimal"/>
      <w:lvlText w:val="%7."/>
      <w:lvlJc w:val="left"/>
      <w:pPr>
        <w:ind w:left="5063" w:hanging="360"/>
      </w:pPr>
    </w:lvl>
    <w:lvl w:ilvl="7" w:tplc="04090019" w:tentative="1">
      <w:start w:val="1"/>
      <w:numFmt w:val="lowerLetter"/>
      <w:lvlText w:val="%8."/>
      <w:lvlJc w:val="left"/>
      <w:pPr>
        <w:ind w:left="5783" w:hanging="360"/>
      </w:pPr>
    </w:lvl>
    <w:lvl w:ilvl="8" w:tplc="040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0">
    <w:nsid w:val="3EA214E4"/>
    <w:multiLevelType w:val="hybridMultilevel"/>
    <w:tmpl w:val="DAC68A6A"/>
    <w:lvl w:ilvl="0" w:tplc="8AB83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231248"/>
    <w:multiLevelType w:val="hybridMultilevel"/>
    <w:tmpl w:val="F362A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381AE3"/>
    <w:multiLevelType w:val="hybridMultilevel"/>
    <w:tmpl w:val="5288C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F61851"/>
    <w:multiLevelType w:val="hybridMultilevel"/>
    <w:tmpl w:val="187E095C"/>
    <w:lvl w:ilvl="0" w:tplc="49C8D9CE">
      <w:start w:val="1"/>
      <w:numFmt w:val="decimal"/>
      <w:lvlText w:val="%1."/>
      <w:lvlJc w:val="left"/>
      <w:pPr>
        <w:ind w:left="1038" w:hanging="360"/>
      </w:pPr>
      <w:rPr>
        <w:rFonts w:ascii="TH SarabunPSK" w:hAnsi="TH SarabunPSK" w:cs="TH SarabunPSK" w:hint="default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4">
    <w:nsid w:val="540475DE"/>
    <w:multiLevelType w:val="multilevel"/>
    <w:tmpl w:val="1292DAC8"/>
    <w:lvl w:ilvl="0">
      <w:start w:val="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95"/>
        </w:tabs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05"/>
        </w:tabs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15"/>
        </w:tabs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5">
    <w:nsid w:val="58C66FE5"/>
    <w:multiLevelType w:val="multilevel"/>
    <w:tmpl w:val="D01094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44" w:hanging="1800"/>
      </w:pPr>
      <w:rPr>
        <w:rFonts w:hint="default"/>
      </w:rPr>
    </w:lvl>
  </w:abstractNum>
  <w:abstractNum w:abstractNumId="16">
    <w:nsid w:val="661E4E6E"/>
    <w:multiLevelType w:val="hybridMultilevel"/>
    <w:tmpl w:val="495C9EF2"/>
    <w:lvl w:ilvl="0" w:tplc="79A8856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7">
    <w:nsid w:val="6B223EAC"/>
    <w:multiLevelType w:val="hybridMultilevel"/>
    <w:tmpl w:val="6A18882C"/>
    <w:lvl w:ilvl="0" w:tplc="82A691D6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D064E7B"/>
    <w:multiLevelType w:val="multilevel"/>
    <w:tmpl w:val="F63855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72667147"/>
    <w:multiLevelType w:val="multilevel"/>
    <w:tmpl w:val="EFC84FF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55"/>
        </w:tabs>
        <w:ind w:left="5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65"/>
        </w:tabs>
        <w:ind w:left="8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1440"/>
      </w:pPr>
      <w:rPr>
        <w:rFonts w:hint="default"/>
      </w:rPr>
    </w:lvl>
  </w:abstractNum>
  <w:abstractNum w:abstractNumId="20">
    <w:nsid w:val="7355570F"/>
    <w:multiLevelType w:val="hybridMultilevel"/>
    <w:tmpl w:val="26DC44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6224447"/>
    <w:multiLevelType w:val="multilevel"/>
    <w:tmpl w:val="F63855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6DD50BA"/>
    <w:multiLevelType w:val="hybridMultilevel"/>
    <w:tmpl w:val="DF009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537092"/>
    <w:multiLevelType w:val="multilevel"/>
    <w:tmpl w:val="C2E44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00"/>
        </w:tabs>
        <w:ind w:left="9600" w:hanging="1440"/>
      </w:pPr>
      <w:rPr>
        <w:rFonts w:hint="default"/>
      </w:rPr>
    </w:lvl>
  </w:abstractNum>
  <w:abstractNum w:abstractNumId="24">
    <w:nsid w:val="7B110E6B"/>
    <w:multiLevelType w:val="multilevel"/>
    <w:tmpl w:val="88A0D7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9"/>
  </w:num>
  <w:num w:numId="4">
    <w:abstractNumId w:val="23"/>
  </w:num>
  <w:num w:numId="5">
    <w:abstractNumId w:val="2"/>
  </w:num>
  <w:num w:numId="6">
    <w:abstractNumId w:val="24"/>
  </w:num>
  <w:num w:numId="7">
    <w:abstractNumId w:val="5"/>
  </w:num>
  <w:num w:numId="8">
    <w:abstractNumId w:val="14"/>
  </w:num>
  <w:num w:numId="9">
    <w:abstractNumId w:val="7"/>
  </w:num>
  <w:num w:numId="10">
    <w:abstractNumId w:val="10"/>
  </w:num>
  <w:num w:numId="11">
    <w:abstractNumId w:val="16"/>
  </w:num>
  <w:num w:numId="12">
    <w:abstractNumId w:val="15"/>
  </w:num>
  <w:num w:numId="13">
    <w:abstractNumId w:val="13"/>
  </w:num>
  <w:num w:numId="14">
    <w:abstractNumId w:val="6"/>
  </w:num>
  <w:num w:numId="15">
    <w:abstractNumId w:val="20"/>
  </w:num>
  <w:num w:numId="16">
    <w:abstractNumId w:val="12"/>
  </w:num>
  <w:num w:numId="17">
    <w:abstractNumId w:val="17"/>
  </w:num>
  <w:num w:numId="18">
    <w:abstractNumId w:val="4"/>
  </w:num>
  <w:num w:numId="19">
    <w:abstractNumId w:val="8"/>
  </w:num>
  <w:num w:numId="20">
    <w:abstractNumId w:val="22"/>
  </w:num>
  <w:num w:numId="21">
    <w:abstractNumId w:val="11"/>
  </w:num>
  <w:num w:numId="22">
    <w:abstractNumId w:val="9"/>
  </w:num>
  <w:num w:numId="23">
    <w:abstractNumId w:val="0"/>
  </w:num>
  <w:num w:numId="24">
    <w:abstractNumId w:val="18"/>
  </w:num>
  <w:num w:numId="25">
    <w:abstractNumId w:val="2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40A8"/>
    <w:rsid w:val="000359D5"/>
    <w:rsid w:val="000509D5"/>
    <w:rsid w:val="000751A3"/>
    <w:rsid w:val="00076CF5"/>
    <w:rsid w:val="0008380D"/>
    <w:rsid w:val="00086600"/>
    <w:rsid w:val="000900BB"/>
    <w:rsid w:val="000A139E"/>
    <w:rsid w:val="000A6E7B"/>
    <w:rsid w:val="000C58FE"/>
    <w:rsid w:val="000C766E"/>
    <w:rsid w:val="000D05EF"/>
    <w:rsid w:val="000D4900"/>
    <w:rsid w:val="000F48EB"/>
    <w:rsid w:val="00156EB8"/>
    <w:rsid w:val="001646F1"/>
    <w:rsid w:val="00175809"/>
    <w:rsid w:val="001C437F"/>
    <w:rsid w:val="001D3664"/>
    <w:rsid w:val="001D5CD1"/>
    <w:rsid w:val="001F3F63"/>
    <w:rsid w:val="00202F84"/>
    <w:rsid w:val="00216127"/>
    <w:rsid w:val="00220351"/>
    <w:rsid w:val="002354E2"/>
    <w:rsid w:val="00245541"/>
    <w:rsid w:val="002556A6"/>
    <w:rsid w:val="002702FD"/>
    <w:rsid w:val="002A67A2"/>
    <w:rsid w:val="002D01EC"/>
    <w:rsid w:val="002D67D8"/>
    <w:rsid w:val="002F0446"/>
    <w:rsid w:val="00302053"/>
    <w:rsid w:val="00321CFF"/>
    <w:rsid w:val="0034111F"/>
    <w:rsid w:val="00372E1D"/>
    <w:rsid w:val="003833E3"/>
    <w:rsid w:val="003A3C27"/>
    <w:rsid w:val="003A7395"/>
    <w:rsid w:val="003B387C"/>
    <w:rsid w:val="003C5938"/>
    <w:rsid w:val="003F5489"/>
    <w:rsid w:val="004017DD"/>
    <w:rsid w:val="00411F95"/>
    <w:rsid w:val="004327FF"/>
    <w:rsid w:val="00476B3F"/>
    <w:rsid w:val="00482720"/>
    <w:rsid w:val="00486656"/>
    <w:rsid w:val="004A4038"/>
    <w:rsid w:val="004B5DEF"/>
    <w:rsid w:val="004C084D"/>
    <w:rsid w:val="004C539D"/>
    <w:rsid w:val="004C6682"/>
    <w:rsid w:val="004C740F"/>
    <w:rsid w:val="004E5085"/>
    <w:rsid w:val="004F17BF"/>
    <w:rsid w:val="005029F8"/>
    <w:rsid w:val="005128AC"/>
    <w:rsid w:val="00515EAF"/>
    <w:rsid w:val="00516091"/>
    <w:rsid w:val="005208BA"/>
    <w:rsid w:val="00526BB0"/>
    <w:rsid w:val="00530C70"/>
    <w:rsid w:val="00533E50"/>
    <w:rsid w:val="00541ED0"/>
    <w:rsid w:val="00543CF5"/>
    <w:rsid w:val="00554ABA"/>
    <w:rsid w:val="005746A5"/>
    <w:rsid w:val="00585455"/>
    <w:rsid w:val="005870EF"/>
    <w:rsid w:val="005941CE"/>
    <w:rsid w:val="005A0E98"/>
    <w:rsid w:val="005B1094"/>
    <w:rsid w:val="005B6F4F"/>
    <w:rsid w:val="005C1175"/>
    <w:rsid w:val="005C19A1"/>
    <w:rsid w:val="005C58D0"/>
    <w:rsid w:val="005D575C"/>
    <w:rsid w:val="00610E68"/>
    <w:rsid w:val="0062675D"/>
    <w:rsid w:val="00644901"/>
    <w:rsid w:val="0065236A"/>
    <w:rsid w:val="0068043A"/>
    <w:rsid w:val="00686D26"/>
    <w:rsid w:val="006966DB"/>
    <w:rsid w:val="006B24CA"/>
    <w:rsid w:val="006C33B7"/>
    <w:rsid w:val="006F488F"/>
    <w:rsid w:val="0070376A"/>
    <w:rsid w:val="0071593A"/>
    <w:rsid w:val="007350A9"/>
    <w:rsid w:val="00735BDA"/>
    <w:rsid w:val="00752A20"/>
    <w:rsid w:val="00756F11"/>
    <w:rsid w:val="00780CAF"/>
    <w:rsid w:val="00787284"/>
    <w:rsid w:val="00787DF3"/>
    <w:rsid w:val="00791AD6"/>
    <w:rsid w:val="007A1520"/>
    <w:rsid w:val="007C092D"/>
    <w:rsid w:val="007C4C11"/>
    <w:rsid w:val="007D61BF"/>
    <w:rsid w:val="007E0D62"/>
    <w:rsid w:val="007E13AA"/>
    <w:rsid w:val="007E42F9"/>
    <w:rsid w:val="007E441E"/>
    <w:rsid w:val="007F3866"/>
    <w:rsid w:val="00800CEF"/>
    <w:rsid w:val="00814D1C"/>
    <w:rsid w:val="008377A5"/>
    <w:rsid w:val="00843A57"/>
    <w:rsid w:val="00856271"/>
    <w:rsid w:val="00870669"/>
    <w:rsid w:val="00881F44"/>
    <w:rsid w:val="0088246F"/>
    <w:rsid w:val="008953AF"/>
    <w:rsid w:val="00896D31"/>
    <w:rsid w:val="008B502F"/>
    <w:rsid w:val="008C2AF6"/>
    <w:rsid w:val="008D7110"/>
    <w:rsid w:val="008E303F"/>
    <w:rsid w:val="00952617"/>
    <w:rsid w:val="00964655"/>
    <w:rsid w:val="00974EB4"/>
    <w:rsid w:val="00992C05"/>
    <w:rsid w:val="009B7CB0"/>
    <w:rsid w:val="009D6711"/>
    <w:rsid w:val="009E08EB"/>
    <w:rsid w:val="00A07564"/>
    <w:rsid w:val="00A12AD5"/>
    <w:rsid w:val="00A15F9D"/>
    <w:rsid w:val="00A41F8F"/>
    <w:rsid w:val="00A64C9E"/>
    <w:rsid w:val="00A907D9"/>
    <w:rsid w:val="00AA54D1"/>
    <w:rsid w:val="00AB6749"/>
    <w:rsid w:val="00AD0FA3"/>
    <w:rsid w:val="00AD1AFB"/>
    <w:rsid w:val="00AD5995"/>
    <w:rsid w:val="00AF76C9"/>
    <w:rsid w:val="00B02FB4"/>
    <w:rsid w:val="00B07C87"/>
    <w:rsid w:val="00B21F85"/>
    <w:rsid w:val="00B3175E"/>
    <w:rsid w:val="00B33FFD"/>
    <w:rsid w:val="00B65EBC"/>
    <w:rsid w:val="00B879E6"/>
    <w:rsid w:val="00B90C9C"/>
    <w:rsid w:val="00B97424"/>
    <w:rsid w:val="00BA7849"/>
    <w:rsid w:val="00BB0992"/>
    <w:rsid w:val="00BB0A89"/>
    <w:rsid w:val="00BB42C7"/>
    <w:rsid w:val="00BC7FAF"/>
    <w:rsid w:val="00BE32C4"/>
    <w:rsid w:val="00BE4219"/>
    <w:rsid w:val="00C151D8"/>
    <w:rsid w:val="00C4507B"/>
    <w:rsid w:val="00C931B7"/>
    <w:rsid w:val="00CA1263"/>
    <w:rsid w:val="00CA7F68"/>
    <w:rsid w:val="00CD5965"/>
    <w:rsid w:val="00CF0C7C"/>
    <w:rsid w:val="00D04D73"/>
    <w:rsid w:val="00D10316"/>
    <w:rsid w:val="00D13906"/>
    <w:rsid w:val="00D22464"/>
    <w:rsid w:val="00D22908"/>
    <w:rsid w:val="00D23104"/>
    <w:rsid w:val="00D505B9"/>
    <w:rsid w:val="00D93155"/>
    <w:rsid w:val="00D939AE"/>
    <w:rsid w:val="00DA776B"/>
    <w:rsid w:val="00DB0C31"/>
    <w:rsid w:val="00DD28B5"/>
    <w:rsid w:val="00DD58E2"/>
    <w:rsid w:val="00E07A68"/>
    <w:rsid w:val="00E15B1C"/>
    <w:rsid w:val="00E17D0D"/>
    <w:rsid w:val="00E55C74"/>
    <w:rsid w:val="00E60008"/>
    <w:rsid w:val="00E83DDC"/>
    <w:rsid w:val="00E84D75"/>
    <w:rsid w:val="00E8760B"/>
    <w:rsid w:val="00EB1E82"/>
    <w:rsid w:val="00EB3E7B"/>
    <w:rsid w:val="00ED0C06"/>
    <w:rsid w:val="00EE309F"/>
    <w:rsid w:val="00F20C0D"/>
    <w:rsid w:val="00F2734E"/>
    <w:rsid w:val="00F36641"/>
    <w:rsid w:val="00F64D86"/>
    <w:rsid w:val="00FA6883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BC7FAF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  <w:style w:type="paragraph" w:styleId="ae">
    <w:name w:val="List Paragraph"/>
    <w:basedOn w:val="a"/>
    <w:uiPriority w:val="34"/>
    <w:qFormat/>
    <w:rsid w:val="00D10316"/>
    <w:pPr>
      <w:ind w:left="720"/>
      <w:contextualSpacing/>
    </w:pPr>
  </w:style>
  <w:style w:type="character" w:customStyle="1" w:styleId="apple-converted-space">
    <w:name w:val="apple-converted-space"/>
    <w:basedOn w:val="a0"/>
    <w:rsid w:val="005941CE"/>
  </w:style>
  <w:style w:type="paragraph" w:customStyle="1" w:styleId="21">
    <w:name w:val="ไม่มีการเว้นระยะห่าง2"/>
    <w:qFormat/>
    <w:rsid w:val="00411F95"/>
    <w:rPr>
      <w:rFonts w:ascii="Calibri" w:eastAsia="Calibri" w:hAnsi="Calibri"/>
      <w:sz w:val="22"/>
      <w:szCs w:val="28"/>
    </w:rPr>
  </w:style>
  <w:style w:type="character" w:customStyle="1" w:styleId="40">
    <w:name w:val="หัวเรื่อง 4 อักขระ"/>
    <w:basedOn w:val="a0"/>
    <w:link w:val="4"/>
    <w:rsid w:val="00BC7FAF"/>
    <w:rPr>
      <w:rFonts w:ascii="Calibri" w:hAnsi="Calibri" w:cs="Cordia New"/>
      <w:b/>
      <w:bCs/>
      <w:sz w:val="28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ebpac.library.mju.ac.th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2062</Words>
  <Characters>11760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2013-10-21T10:50:00Z</cp:lastPrinted>
  <dcterms:created xsi:type="dcterms:W3CDTF">2013-10-29T01:26:00Z</dcterms:created>
  <dcterms:modified xsi:type="dcterms:W3CDTF">2013-10-29T01:26:00Z</dcterms:modified>
</cp:coreProperties>
</file>